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97FB" w14:textId="1D0107FB" w:rsidR="002A014D" w:rsidRPr="00B21756" w:rsidRDefault="002A014D" w:rsidP="007821EC">
      <w:pPr>
        <w:jc w:val="center"/>
        <w:rPr>
          <w:rFonts w:ascii="Times" w:hAnsi="Times"/>
          <w:sz w:val="36"/>
          <w:szCs w:val="36"/>
        </w:rPr>
      </w:pPr>
      <w:bookmarkStart w:id="0" w:name="_GoBack"/>
      <w:bookmarkEnd w:id="0"/>
      <w:r w:rsidRPr="00B21756">
        <w:rPr>
          <w:rFonts w:ascii="Times" w:hAnsi="Times"/>
          <w:noProof/>
          <w:sz w:val="36"/>
          <w:szCs w:val="36"/>
        </w:rPr>
        <w:drawing>
          <wp:inline distT="0" distB="0" distL="0" distR="0" wp14:anchorId="4B9BDC69" wp14:editId="1E78FA8C">
            <wp:extent cx="3540562" cy="916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H-Logo  Transparent Backgrou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072" cy="96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5480" w14:textId="77777777" w:rsidR="002A014D" w:rsidRPr="00B21756" w:rsidRDefault="002A014D" w:rsidP="007821EC">
      <w:pPr>
        <w:jc w:val="center"/>
        <w:rPr>
          <w:rFonts w:ascii="Times" w:hAnsi="Times"/>
          <w:sz w:val="36"/>
          <w:szCs w:val="36"/>
        </w:rPr>
      </w:pPr>
    </w:p>
    <w:p w14:paraId="7D559CC9" w14:textId="43FDF81E" w:rsidR="005C2012" w:rsidRPr="00AD4FD8" w:rsidRDefault="00AD4FD8" w:rsidP="00AD4FD8">
      <w:pPr>
        <w:jc w:val="center"/>
        <w:rPr>
          <w:rFonts w:ascii="Times" w:hAnsi="Times"/>
          <w:sz w:val="40"/>
          <w:szCs w:val="40"/>
        </w:rPr>
      </w:pPr>
      <w:r w:rsidRPr="00AD4FD8">
        <w:rPr>
          <w:rFonts w:ascii="Times" w:hAnsi="Times"/>
          <w:sz w:val="40"/>
          <w:szCs w:val="40"/>
        </w:rPr>
        <w:t>Tracing Your Roots: The Gullah Geechee Corridor to Louisiana</w:t>
      </w:r>
    </w:p>
    <w:p w14:paraId="2FED4BC6" w14:textId="77777777" w:rsidR="00AD4FD8" w:rsidRDefault="00AD4FD8" w:rsidP="000964D1">
      <w:pPr>
        <w:jc w:val="center"/>
        <w:outlineLvl w:val="0"/>
        <w:rPr>
          <w:rFonts w:ascii="Times" w:hAnsi="Times"/>
          <w:sz w:val="36"/>
          <w:szCs w:val="36"/>
        </w:rPr>
      </w:pPr>
    </w:p>
    <w:p w14:paraId="309CC554" w14:textId="3338EDCF" w:rsidR="00317954" w:rsidRDefault="00317954" w:rsidP="000964D1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FamilySearch</w:t>
      </w:r>
    </w:p>
    <w:p w14:paraId="1690271B" w14:textId="77777777" w:rsidR="00317954" w:rsidRDefault="00317954" w:rsidP="00317954">
      <w:pPr>
        <w:rPr>
          <w:rFonts w:ascii="Times" w:hAnsi="Times"/>
        </w:rPr>
      </w:pPr>
    </w:p>
    <w:p w14:paraId="5C7A7BEE" w14:textId="34BF98B3" w:rsidR="000F1E6C" w:rsidRDefault="00D830DA" w:rsidP="00317954">
      <w:pPr>
        <w:rPr>
          <w:rFonts w:ascii="Times" w:hAnsi="Times"/>
        </w:rPr>
      </w:pPr>
      <w:r w:rsidRPr="00D830DA">
        <w:rPr>
          <w:rFonts w:ascii="Times" w:hAnsi="Times"/>
        </w:rPr>
        <w:t>Find Millions of Free FamilySearch Records for Your Area of Research Interest</w:t>
      </w:r>
      <w:r>
        <w:rPr>
          <w:rFonts w:ascii="Times" w:hAnsi="Times"/>
        </w:rPr>
        <w:t>:</w:t>
      </w:r>
    </w:p>
    <w:p w14:paraId="65381D0E" w14:textId="3A9F8618" w:rsidR="00D830DA" w:rsidRDefault="00B0123C" w:rsidP="00317954">
      <w:pPr>
        <w:rPr>
          <w:rStyle w:val="Hyperlink"/>
          <w:rFonts w:ascii="Times" w:hAnsi="Times"/>
        </w:rPr>
      </w:pPr>
      <w:hyperlink r:id="rId6" w:history="1">
        <w:r w:rsidR="00D830DA" w:rsidRPr="007D2B02">
          <w:rPr>
            <w:rStyle w:val="Hyperlink"/>
            <w:rFonts w:ascii="Times" w:hAnsi="Times"/>
          </w:rPr>
          <w:t>https://cfh.iaamuseum.org/find-millions-of-free-familysearch-records-for-your-area-of-research-interest/</w:t>
        </w:r>
      </w:hyperlink>
    </w:p>
    <w:p w14:paraId="5C3B8BBA" w14:textId="77777777" w:rsidR="00891FB0" w:rsidRDefault="00891FB0" w:rsidP="00317954">
      <w:pPr>
        <w:rPr>
          <w:rStyle w:val="Hyperlink"/>
          <w:rFonts w:ascii="Times" w:hAnsi="Times"/>
        </w:rPr>
      </w:pPr>
    </w:p>
    <w:p w14:paraId="7289EABB" w14:textId="5F2E59EC" w:rsidR="00667AC0" w:rsidRDefault="00667AC0" w:rsidP="00667AC0">
      <w:pPr>
        <w:rPr>
          <w:rFonts w:ascii="Times" w:hAnsi="Times"/>
        </w:rPr>
      </w:pPr>
      <w:r>
        <w:rPr>
          <w:rFonts w:ascii="Times" w:hAnsi="Times"/>
        </w:rPr>
        <w:t>Has FamilySearch Digitized the</w:t>
      </w:r>
      <w:r w:rsidR="00152FBD">
        <w:rPr>
          <w:rFonts w:ascii="Times" w:hAnsi="Times"/>
        </w:rPr>
        <w:t xml:space="preserve"> Records Y</w:t>
      </w:r>
      <w:r>
        <w:rPr>
          <w:rFonts w:ascii="Times" w:hAnsi="Times"/>
        </w:rPr>
        <w:t>ou Need? Here’s How to Check:</w:t>
      </w:r>
    </w:p>
    <w:p w14:paraId="1665169D" w14:textId="6A75C500" w:rsidR="00667AC0" w:rsidRDefault="00B0123C" w:rsidP="00667AC0">
      <w:pPr>
        <w:rPr>
          <w:rFonts w:ascii="Times" w:hAnsi="Times"/>
        </w:rPr>
      </w:pPr>
      <w:hyperlink r:id="rId7" w:history="1">
        <w:r w:rsidR="00667AC0" w:rsidRPr="00667AC0">
          <w:rPr>
            <w:rStyle w:val="Hyperlink"/>
            <w:rFonts w:ascii="Times" w:hAnsi="Times"/>
          </w:rPr>
          <w:t>https://cfh.iaamuseum.org/has-familysearch-digitized-the-records-you-need-heres-how-to-check/</w:t>
        </w:r>
      </w:hyperlink>
      <w:r w:rsidR="00667AC0">
        <w:rPr>
          <w:rFonts w:ascii="Times" w:hAnsi="Times"/>
        </w:rPr>
        <w:t xml:space="preserve"> </w:t>
      </w:r>
    </w:p>
    <w:p w14:paraId="58E7E3E1" w14:textId="77777777" w:rsidR="00D830DA" w:rsidRPr="00667AC0" w:rsidRDefault="00D830DA" w:rsidP="00317954">
      <w:pPr>
        <w:rPr>
          <w:rStyle w:val="Hyperlink"/>
          <w:rFonts w:ascii="Times" w:hAnsi="Times"/>
          <w:u w:val="none"/>
        </w:rPr>
      </w:pPr>
    </w:p>
    <w:p w14:paraId="14E819D1" w14:textId="5C3B5D29" w:rsidR="00D830DA" w:rsidRDefault="00667AC0" w:rsidP="00317954">
      <w:pPr>
        <w:rPr>
          <w:rFonts w:ascii="Times" w:hAnsi="Times"/>
        </w:rPr>
      </w:pPr>
      <w:r>
        <w:rPr>
          <w:rFonts w:ascii="Times" w:hAnsi="Times"/>
        </w:rPr>
        <w:t>FamilySearch Louisiana</w:t>
      </w:r>
      <w:r w:rsidR="00D830DA">
        <w:rPr>
          <w:rFonts w:ascii="Times" w:hAnsi="Times"/>
        </w:rPr>
        <w:t xml:space="preserve"> Collections:</w:t>
      </w:r>
    </w:p>
    <w:p w14:paraId="6C71E853" w14:textId="4AAD9849" w:rsidR="00667AC0" w:rsidRDefault="00B0123C" w:rsidP="00317954">
      <w:hyperlink r:id="rId8" w:history="1">
        <w:r w:rsidR="00F1376A" w:rsidRPr="00F1376A">
          <w:rPr>
            <w:rStyle w:val="Hyperlink"/>
          </w:rPr>
          <w:t>https://www.familysearch.org/search/collection/list?fcs=placeId%3A37&amp;ec=region%3AUNITED_STATES,placeId%3A37</w:t>
        </w:r>
      </w:hyperlink>
    </w:p>
    <w:p w14:paraId="7D40C52A" w14:textId="77777777" w:rsidR="007149D8" w:rsidRDefault="007149D8" w:rsidP="00317954"/>
    <w:p w14:paraId="6F1074C2" w14:textId="655C1F86" w:rsidR="007149D8" w:rsidRDefault="007149D8" w:rsidP="007149D8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FamilySearch Wiki</w:t>
      </w:r>
    </w:p>
    <w:p w14:paraId="68EAB0B6" w14:textId="77777777" w:rsidR="00667AC0" w:rsidRDefault="00667AC0" w:rsidP="00317954">
      <w:pPr>
        <w:rPr>
          <w:rFonts w:ascii="Times" w:hAnsi="Times"/>
        </w:rPr>
      </w:pPr>
    </w:p>
    <w:p w14:paraId="12B2D1B4" w14:textId="09BAA807" w:rsidR="009137BD" w:rsidRDefault="009137BD" w:rsidP="001B5B56">
      <w:pPr>
        <w:rPr>
          <w:rFonts w:ascii="Times" w:hAnsi="Times"/>
        </w:rPr>
      </w:pPr>
      <w:r>
        <w:rPr>
          <w:rFonts w:ascii="Times" w:hAnsi="Times"/>
        </w:rPr>
        <w:t>Has Your Genealogy Research Stalled? Check the FamilySearch Wiki for Fresh Ideas:</w:t>
      </w:r>
    </w:p>
    <w:p w14:paraId="7123A388" w14:textId="627EA67E" w:rsidR="009137BD" w:rsidRDefault="00B0123C" w:rsidP="001B5B56">
      <w:pPr>
        <w:rPr>
          <w:rFonts w:ascii="Times" w:hAnsi="Times"/>
        </w:rPr>
      </w:pPr>
      <w:hyperlink r:id="rId9" w:history="1">
        <w:r w:rsidR="009137BD" w:rsidRPr="009137BD">
          <w:rPr>
            <w:rStyle w:val="Hyperlink"/>
            <w:rFonts w:ascii="Times" w:hAnsi="Times"/>
          </w:rPr>
          <w:t>https://cfh.iaamuseum.org/has-your-genealogy-research-stalled-check-the-familysearch-wiki-for-fresh-ideas/</w:t>
        </w:r>
      </w:hyperlink>
    </w:p>
    <w:p w14:paraId="2FC62BDB" w14:textId="77777777" w:rsidR="009137BD" w:rsidRDefault="009137BD" w:rsidP="001B5B56">
      <w:pPr>
        <w:rPr>
          <w:rFonts w:ascii="Times" w:hAnsi="Times"/>
        </w:rPr>
      </w:pPr>
    </w:p>
    <w:p w14:paraId="485F6055" w14:textId="77777777" w:rsidR="007149D8" w:rsidRPr="00B21756" w:rsidRDefault="007149D8" w:rsidP="007149D8">
      <w:pPr>
        <w:rPr>
          <w:rFonts w:ascii="Times" w:hAnsi="Times"/>
        </w:rPr>
      </w:pPr>
      <w:r w:rsidRPr="00B21756">
        <w:rPr>
          <w:rFonts w:ascii="Times" w:hAnsi="Times"/>
        </w:rPr>
        <w:t>FamilySearch Wiki:</w:t>
      </w:r>
    </w:p>
    <w:p w14:paraId="0DFF8B67" w14:textId="77777777" w:rsidR="007149D8" w:rsidRPr="009137BD" w:rsidRDefault="00B0123C" w:rsidP="007149D8">
      <w:pPr>
        <w:rPr>
          <w:rFonts w:ascii="Times" w:hAnsi="Times"/>
        </w:rPr>
      </w:pPr>
      <w:hyperlink r:id="rId10" w:history="1">
        <w:r w:rsidR="007149D8" w:rsidRPr="00B21756">
          <w:rPr>
            <w:rStyle w:val="Hyperlink"/>
            <w:rFonts w:ascii="Times" w:hAnsi="Times"/>
          </w:rPr>
          <w:t>https://www.familysearch.org/wiki/en/Main_Page</w:t>
        </w:r>
      </w:hyperlink>
    </w:p>
    <w:p w14:paraId="0EE6D3FE" w14:textId="77777777" w:rsidR="007149D8" w:rsidRDefault="007149D8" w:rsidP="001B5B56">
      <w:pPr>
        <w:rPr>
          <w:rFonts w:ascii="Times" w:hAnsi="Times"/>
        </w:rPr>
      </w:pPr>
    </w:p>
    <w:p w14:paraId="370395D2" w14:textId="4CE8756B" w:rsidR="007149D8" w:rsidRDefault="007149D8" w:rsidP="00317954">
      <w:pPr>
        <w:rPr>
          <w:rFonts w:ascii="Times" w:hAnsi="Times"/>
        </w:rPr>
      </w:pPr>
      <w:r>
        <w:rPr>
          <w:rFonts w:ascii="Times" w:hAnsi="Times"/>
        </w:rPr>
        <w:t>FamilySearch Wiki: African American Resources for Louisiana:</w:t>
      </w:r>
    </w:p>
    <w:p w14:paraId="2432D37F" w14:textId="3524C884" w:rsidR="007149D8" w:rsidRDefault="00B0123C" w:rsidP="00317954">
      <w:pPr>
        <w:rPr>
          <w:rFonts w:ascii="Times" w:hAnsi="Times"/>
        </w:rPr>
      </w:pPr>
      <w:hyperlink r:id="rId11" w:history="1">
        <w:r w:rsidR="007149D8" w:rsidRPr="007149D8">
          <w:rPr>
            <w:rStyle w:val="Hyperlink"/>
            <w:rFonts w:ascii="Times" w:hAnsi="Times"/>
          </w:rPr>
          <w:t>https://www.familysearch.org/wiki/en/African_American_Resources_for_Louisiana</w:t>
        </w:r>
      </w:hyperlink>
    </w:p>
    <w:p w14:paraId="1F976232" w14:textId="77777777" w:rsidR="007149D8" w:rsidRDefault="007149D8" w:rsidP="00317954">
      <w:pPr>
        <w:rPr>
          <w:rFonts w:ascii="Times" w:hAnsi="Times"/>
        </w:rPr>
      </w:pPr>
    </w:p>
    <w:p w14:paraId="2B16FB0E" w14:textId="6890CD8C" w:rsidR="000C6830" w:rsidRDefault="000C6830" w:rsidP="00317954">
      <w:pPr>
        <w:rPr>
          <w:rFonts w:ascii="Times" w:hAnsi="Times"/>
        </w:rPr>
      </w:pPr>
      <w:r>
        <w:rPr>
          <w:rFonts w:ascii="Times" w:hAnsi="Times"/>
        </w:rPr>
        <w:t>FamilySearch Wiki: Louisiana Online Genealogy Records:</w:t>
      </w:r>
    </w:p>
    <w:p w14:paraId="73824B54" w14:textId="374539D5" w:rsidR="000C6830" w:rsidRDefault="00B0123C" w:rsidP="00317954">
      <w:pPr>
        <w:rPr>
          <w:rFonts w:ascii="Times" w:hAnsi="Times"/>
        </w:rPr>
      </w:pPr>
      <w:hyperlink r:id="rId12" w:history="1">
        <w:r w:rsidR="00AF4BAC" w:rsidRPr="00E335A9">
          <w:rPr>
            <w:rStyle w:val="Hyperlink"/>
            <w:rFonts w:ascii="Times" w:hAnsi="Times"/>
          </w:rPr>
          <w:t>https://www.familysearch.org/wiki/en/Louisiana_Online_Genealogy_Records</w:t>
        </w:r>
      </w:hyperlink>
      <w:r w:rsidR="00AF4BAC">
        <w:rPr>
          <w:rFonts w:ascii="Times" w:hAnsi="Times"/>
        </w:rPr>
        <w:t xml:space="preserve"> </w:t>
      </w:r>
    </w:p>
    <w:p w14:paraId="2BAA1347" w14:textId="77777777" w:rsidR="000C6830" w:rsidRDefault="000C6830" w:rsidP="00317954">
      <w:pPr>
        <w:rPr>
          <w:rFonts w:ascii="Times" w:hAnsi="Times"/>
        </w:rPr>
      </w:pPr>
    </w:p>
    <w:p w14:paraId="7AC007A5" w14:textId="3FFDBD89" w:rsidR="00976F9F" w:rsidRDefault="00976F9F" w:rsidP="00317954">
      <w:pPr>
        <w:rPr>
          <w:rFonts w:ascii="Times" w:hAnsi="Times"/>
        </w:rPr>
      </w:pPr>
      <w:r>
        <w:rPr>
          <w:rFonts w:ascii="Times" w:hAnsi="Times"/>
        </w:rPr>
        <w:t>FamilySearch Wiki: Louisiana Record Finder:</w:t>
      </w:r>
      <w:r>
        <w:rPr>
          <w:rFonts w:ascii="Times" w:hAnsi="Times"/>
        </w:rPr>
        <w:br/>
      </w:r>
      <w:hyperlink r:id="rId13" w:history="1">
        <w:r w:rsidRPr="00E335A9">
          <w:rPr>
            <w:rStyle w:val="Hyperlink"/>
            <w:rFonts w:ascii="Times" w:hAnsi="Times"/>
          </w:rPr>
          <w:t>https://www.familysearch.org/wiki/en/Louisiana_Record_Finder</w:t>
        </w:r>
      </w:hyperlink>
      <w:r>
        <w:rPr>
          <w:rFonts w:ascii="Times" w:hAnsi="Times"/>
        </w:rPr>
        <w:t xml:space="preserve"> </w:t>
      </w:r>
    </w:p>
    <w:p w14:paraId="33F23436" w14:textId="77777777" w:rsidR="00976F9F" w:rsidRDefault="00976F9F" w:rsidP="00317954">
      <w:pPr>
        <w:rPr>
          <w:rFonts w:ascii="Times" w:hAnsi="Times"/>
        </w:rPr>
      </w:pPr>
    </w:p>
    <w:p w14:paraId="2ACB3218" w14:textId="54B753FB" w:rsidR="001B5B56" w:rsidRDefault="00E52088" w:rsidP="00317954">
      <w:pPr>
        <w:rPr>
          <w:rFonts w:ascii="Times" w:hAnsi="Times"/>
        </w:rPr>
      </w:pPr>
      <w:r>
        <w:rPr>
          <w:rFonts w:ascii="Times" w:hAnsi="Times"/>
        </w:rPr>
        <w:t>FamilyS</w:t>
      </w:r>
      <w:r w:rsidR="00997CC2">
        <w:rPr>
          <w:rFonts w:ascii="Times" w:hAnsi="Times"/>
        </w:rPr>
        <w:t>earch Wiki: Orleans Parish, Louisiana Genealogy:</w:t>
      </w:r>
    </w:p>
    <w:p w14:paraId="4E8409F4" w14:textId="3FA2BA66" w:rsidR="00997CC2" w:rsidRDefault="00B0123C" w:rsidP="00317954">
      <w:pPr>
        <w:rPr>
          <w:rFonts w:ascii="Times" w:hAnsi="Times"/>
        </w:rPr>
      </w:pPr>
      <w:hyperlink r:id="rId14" w:history="1">
        <w:r w:rsidR="00997CC2" w:rsidRPr="00997CC2">
          <w:rPr>
            <w:rStyle w:val="Hyperlink"/>
            <w:rFonts w:ascii="Times" w:hAnsi="Times"/>
          </w:rPr>
          <w:t>https://www.familysearch.org/wiki/en/Orleans_Parish,_Louisiana_Genealogy</w:t>
        </w:r>
      </w:hyperlink>
    </w:p>
    <w:p w14:paraId="0617B69E" w14:textId="77777777" w:rsidR="00EA3F2E" w:rsidRDefault="00EA3F2E" w:rsidP="00317954">
      <w:pPr>
        <w:rPr>
          <w:rFonts w:ascii="Times" w:hAnsi="Times"/>
        </w:rPr>
      </w:pPr>
    </w:p>
    <w:p w14:paraId="56C57AE7" w14:textId="7A1C9E8A" w:rsidR="00EA3F2E" w:rsidRDefault="00EA3F2E" w:rsidP="00317954">
      <w:pPr>
        <w:rPr>
          <w:rFonts w:ascii="Times" w:hAnsi="Times"/>
        </w:rPr>
      </w:pPr>
      <w:r>
        <w:rPr>
          <w:rFonts w:ascii="Times" w:hAnsi="Times"/>
        </w:rPr>
        <w:t>FamilySearch Wiki: St. Landry Parish, Louisiana Genealogy:</w:t>
      </w:r>
    </w:p>
    <w:p w14:paraId="7108CFE6" w14:textId="34D4C99B" w:rsidR="00EA3F2E" w:rsidRDefault="00B0123C" w:rsidP="00317954">
      <w:pPr>
        <w:rPr>
          <w:rFonts w:ascii="Times" w:hAnsi="Times"/>
        </w:rPr>
      </w:pPr>
      <w:hyperlink r:id="rId15" w:history="1">
        <w:r w:rsidR="00EA3F2E" w:rsidRPr="00E335A9">
          <w:rPr>
            <w:rStyle w:val="Hyperlink"/>
            <w:rFonts w:ascii="Times" w:hAnsi="Times"/>
          </w:rPr>
          <w:t>https://www.familysearch.org/wiki/en/St._Landry_Parish,_Louisiana_Genealogy</w:t>
        </w:r>
      </w:hyperlink>
      <w:r w:rsidR="00EA3F2E">
        <w:rPr>
          <w:rFonts w:ascii="Times" w:hAnsi="Times"/>
        </w:rPr>
        <w:t xml:space="preserve"> </w:t>
      </w:r>
    </w:p>
    <w:p w14:paraId="36FB1B3B" w14:textId="77777777" w:rsidR="00EA3F2E" w:rsidRDefault="00EA3F2E" w:rsidP="00317954">
      <w:pPr>
        <w:rPr>
          <w:rFonts w:ascii="Times" w:hAnsi="Times"/>
        </w:rPr>
      </w:pPr>
    </w:p>
    <w:p w14:paraId="06215CDF" w14:textId="0A534C43" w:rsidR="00DB1CCA" w:rsidRDefault="00DB1CCA" w:rsidP="00DB1CCA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Beginning Your Search</w:t>
      </w:r>
    </w:p>
    <w:p w14:paraId="1CCD99C0" w14:textId="77777777" w:rsidR="00317954" w:rsidRDefault="00317954" w:rsidP="00FF151F">
      <w:pPr>
        <w:jc w:val="center"/>
        <w:rPr>
          <w:rFonts w:ascii="Times" w:hAnsi="Times"/>
          <w:sz w:val="36"/>
          <w:szCs w:val="36"/>
        </w:rPr>
      </w:pPr>
    </w:p>
    <w:p w14:paraId="7C968078" w14:textId="7D0C9B06" w:rsidR="00FF2BFF" w:rsidRDefault="00FF2BFF" w:rsidP="00245138">
      <w:r>
        <w:t>Finding and Telling the African American Family Story: Beginning the Genealogy Journey, by Angela Walton Raji:</w:t>
      </w:r>
      <w:r>
        <w:br/>
      </w:r>
      <w:hyperlink r:id="rId16" w:history="1">
        <w:r w:rsidRPr="00FF2BFF">
          <w:rPr>
            <w:rStyle w:val="Hyperlink"/>
          </w:rPr>
          <w:t>https://cfh.iaamuseum.org/finding-and-telling-the-african-american-family-story-beginning-the-genealogy-journey/</w:t>
        </w:r>
      </w:hyperlink>
    </w:p>
    <w:p w14:paraId="67A43E4C" w14:textId="77777777" w:rsidR="00FF2BFF" w:rsidRDefault="00FF2BFF" w:rsidP="00245138"/>
    <w:p w14:paraId="1400B09B" w14:textId="35C863EA" w:rsidR="00A0065B" w:rsidRDefault="00A0065B" w:rsidP="00245138">
      <w:r>
        <w:t>Winning Gold When Starting Genealogy, by Nicka Smith:</w:t>
      </w:r>
    </w:p>
    <w:p w14:paraId="556F9C34" w14:textId="1B0CC0C1" w:rsidR="00A0065B" w:rsidRDefault="00B0123C" w:rsidP="00245138">
      <w:hyperlink r:id="rId17" w:history="1">
        <w:r w:rsidR="00A0065B" w:rsidRPr="00A0065B">
          <w:rPr>
            <w:rStyle w:val="Hyperlink"/>
          </w:rPr>
          <w:t>https://cfh.iaamuseum.org/winning-gold-when-starting-genealogy/</w:t>
        </w:r>
      </w:hyperlink>
    </w:p>
    <w:p w14:paraId="7983EEDD" w14:textId="77777777" w:rsidR="00A0065B" w:rsidRDefault="00A0065B" w:rsidP="00245138"/>
    <w:p w14:paraId="26B1EAD9" w14:textId="51661EA0" w:rsidR="00A0065B" w:rsidRDefault="00A0065B" w:rsidP="00245138">
      <w:r>
        <w:t>Timelines Keep your Genealogy Moving Forward, by Shelley Viola Murphy:</w:t>
      </w:r>
    </w:p>
    <w:p w14:paraId="061A0E67" w14:textId="1F2A392D" w:rsidR="00A0065B" w:rsidRDefault="00B0123C" w:rsidP="00245138">
      <w:hyperlink r:id="rId18" w:history="1">
        <w:r w:rsidR="00A0065B" w:rsidRPr="00A0065B">
          <w:rPr>
            <w:rStyle w:val="Hyperlink"/>
          </w:rPr>
          <w:t>https://cfh.iaamuseum.org/timelines-keep-your-genealogy-research-moving-forward/</w:t>
        </w:r>
      </w:hyperlink>
    </w:p>
    <w:p w14:paraId="20719374" w14:textId="45C3225D" w:rsidR="00245138" w:rsidRDefault="00245138" w:rsidP="00245138">
      <w:r>
        <w:t xml:space="preserve"> </w:t>
      </w:r>
    </w:p>
    <w:p w14:paraId="425CA072" w14:textId="23373BCF" w:rsidR="003A06CF" w:rsidRDefault="003A06CF" w:rsidP="003A06CF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National Resources</w:t>
      </w:r>
    </w:p>
    <w:p w14:paraId="0E801A75" w14:textId="77777777" w:rsidR="003A06CF" w:rsidRDefault="003A06CF" w:rsidP="003A06CF"/>
    <w:p w14:paraId="1B008D10" w14:textId="747A2F93" w:rsidR="003A06CF" w:rsidRPr="003A06CF" w:rsidRDefault="003A06CF" w:rsidP="003A06CF">
      <w:r>
        <w:t xml:space="preserve">FindAGrave: </w:t>
      </w:r>
      <w:r w:rsidRPr="003A06CF">
        <w:t xml:space="preserve">information from over 480,637 cemeteries </w:t>
      </w:r>
      <w:r>
        <w:t>in over 240 different countries:</w:t>
      </w:r>
      <w:r>
        <w:br/>
      </w:r>
      <w:hyperlink r:id="rId19" w:history="1">
        <w:r w:rsidRPr="003A06CF">
          <w:rPr>
            <w:rStyle w:val="Hyperlink"/>
          </w:rPr>
          <w:t>https://www.findagrave.com/</w:t>
        </w:r>
      </w:hyperlink>
    </w:p>
    <w:p w14:paraId="46122D32" w14:textId="77777777" w:rsidR="003A06CF" w:rsidRDefault="003A06CF" w:rsidP="00245138"/>
    <w:p w14:paraId="1F915AA6" w14:textId="003D4136" w:rsidR="00E2083C" w:rsidRDefault="00E2083C" w:rsidP="00E2083C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The Emergence of Creole Culture in Louisiana</w:t>
      </w:r>
    </w:p>
    <w:p w14:paraId="4B686D7D" w14:textId="77777777" w:rsidR="00E2083C" w:rsidRDefault="00E2083C" w:rsidP="00E2083C"/>
    <w:p w14:paraId="48FB5E34" w14:textId="04AC748A" w:rsidR="00E2083C" w:rsidRDefault="00E2083C" w:rsidP="00E2083C">
      <w:r>
        <w:t>Afro-Louisiana Genealogy and History:</w:t>
      </w:r>
    </w:p>
    <w:p w14:paraId="6E59C376" w14:textId="75A30585" w:rsidR="00E2083C" w:rsidRDefault="00B0123C" w:rsidP="00E2083C">
      <w:hyperlink r:id="rId20" w:history="1">
        <w:r w:rsidR="00E2083C" w:rsidRPr="00E2083C">
          <w:rPr>
            <w:rStyle w:val="Hyperlink"/>
          </w:rPr>
          <w:t>http://www.ibiblio.org/laslave/</w:t>
        </w:r>
      </w:hyperlink>
      <w:r w:rsidR="00E2083C">
        <w:t xml:space="preserve">  </w:t>
      </w:r>
    </w:p>
    <w:p w14:paraId="706A288B" w14:textId="77777777" w:rsidR="003B2688" w:rsidRDefault="003B2688" w:rsidP="003B2688"/>
    <w:p w14:paraId="33A257D4" w14:textId="67715943" w:rsidR="003B2688" w:rsidRDefault="003B2688" w:rsidP="003B2688">
      <w:r>
        <w:t>Guide to Afro-Louisiana Genealogy and History Database:</w:t>
      </w:r>
    </w:p>
    <w:p w14:paraId="76103941" w14:textId="0A3E4225" w:rsidR="003B2688" w:rsidRDefault="00B0123C" w:rsidP="003B2688">
      <w:hyperlink r:id="rId21" w:history="1">
        <w:r w:rsidR="003B2688" w:rsidRPr="003B2688">
          <w:rPr>
            <w:rStyle w:val="Hyperlink"/>
          </w:rPr>
          <w:t>http://www.afrigeneas.com/library/louisiana/</w:t>
        </w:r>
      </w:hyperlink>
    </w:p>
    <w:p w14:paraId="2AD5B300" w14:textId="77777777" w:rsidR="003B2688" w:rsidRDefault="003B2688" w:rsidP="003B2688"/>
    <w:p w14:paraId="337B9DD8" w14:textId="733D73BB" w:rsidR="00764A43" w:rsidRDefault="00133106" w:rsidP="00764A43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The Domestic Slave T</w:t>
      </w:r>
      <w:r w:rsidR="00764A43">
        <w:rPr>
          <w:rFonts w:ascii="Times" w:hAnsi="Times"/>
          <w:sz w:val="36"/>
          <w:szCs w:val="36"/>
        </w:rPr>
        <w:t>rade and Planter Migrations</w:t>
      </w:r>
    </w:p>
    <w:p w14:paraId="1BB98D6B" w14:textId="77777777" w:rsidR="00CE444D" w:rsidRDefault="00CE444D" w:rsidP="000964D1">
      <w:pPr>
        <w:jc w:val="center"/>
        <w:outlineLvl w:val="0"/>
        <w:rPr>
          <w:rFonts w:ascii="Times" w:hAnsi="Times"/>
          <w:sz w:val="36"/>
          <w:szCs w:val="36"/>
        </w:rPr>
      </w:pPr>
    </w:p>
    <w:p w14:paraId="609E9318" w14:textId="2426B4A7" w:rsidR="00764A43" w:rsidRPr="00B21756" w:rsidRDefault="00764A43" w:rsidP="00764A43">
      <w:pPr>
        <w:rPr>
          <w:rFonts w:ascii="Times" w:hAnsi="Times"/>
        </w:rPr>
      </w:pPr>
      <w:r>
        <w:rPr>
          <w:rFonts w:ascii="Times" w:hAnsi="Times"/>
        </w:rPr>
        <w:t>New Orleans, Louisiana, Slave Manifests, 1807-1860, Ancestry.com</w:t>
      </w:r>
      <w:r w:rsidRPr="00B21756">
        <w:rPr>
          <w:rFonts w:ascii="Times" w:hAnsi="Times"/>
        </w:rPr>
        <w:t>:</w:t>
      </w:r>
    </w:p>
    <w:p w14:paraId="38730B3A" w14:textId="3C8314C2" w:rsidR="00CE444D" w:rsidRDefault="00B0123C" w:rsidP="00764A43">
      <w:hyperlink r:id="rId22" w:history="1">
        <w:r w:rsidR="00764A43" w:rsidRPr="00E335A9">
          <w:rPr>
            <w:rStyle w:val="Hyperlink"/>
          </w:rPr>
          <w:t>https://search.ancestry.com/search/db.aspx?dbid=1562</w:t>
        </w:r>
      </w:hyperlink>
      <w:r w:rsidR="00764A43">
        <w:t xml:space="preserve"> </w:t>
      </w:r>
    </w:p>
    <w:p w14:paraId="570EA943" w14:textId="77777777" w:rsidR="00761A33" w:rsidRDefault="00761A33" w:rsidP="00764A43"/>
    <w:p w14:paraId="688045CE" w14:textId="09DFC837" w:rsidR="00761A33" w:rsidRDefault="005970FA" w:rsidP="00764A43">
      <w:r>
        <w:t>U.S., Southeast Coastwise Inward and Outward Slave Manifests, 1790-1860:</w:t>
      </w:r>
      <w:r>
        <w:br/>
      </w:r>
      <w:hyperlink r:id="rId23" w:history="1">
        <w:r w:rsidRPr="00E335A9">
          <w:rPr>
            <w:rStyle w:val="Hyperlink"/>
          </w:rPr>
          <w:t>https://search.ancestry.com/search/db.aspx?dbid=1714</w:t>
        </w:r>
      </w:hyperlink>
      <w:r>
        <w:t xml:space="preserve"> </w:t>
      </w:r>
    </w:p>
    <w:p w14:paraId="3082833E" w14:textId="77777777" w:rsidR="00CE444D" w:rsidRDefault="00CE444D" w:rsidP="000964D1">
      <w:pPr>
        <w:jc w:val="center"/>
        <w:outlineLvl w:val="0"/>
        <w:rPr>
          <w:rFonts w:ascii="Times" w:hAnsi="Times"/>
          <w:sz w:val="36"/>
          <w:szCs w:val="36"/>
        </w:rPr>
      </w:pPr>
    </w:p>
    <w:p w14:paraId="19F1ACD4" w14:textId="144617A1" w:rsidR="00CE444D" w:rsidRDefault="00227567" w:rsidP="000964D1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Free People of Color</w:t>
      </w:r>
    </w:p>
    <w:p w14:paraId="4C05C43C" w14:textId="77777777" w:rsidR="00227567" w:rsidRDefault="00227567" w:rsidP="00227567"/>
    <w:p w14:paraId="60052931" w14:textId="0E98FED1" w:rsidR="00227567" w:rsidRDefault="00227567" w:rsidP="00227567">
      <w:r>
        <w:t>Free People of Color in Louisiana:</w:t>
      </w:r>
    </w:p>
    <w:p w14:paraId="3FADEE3A" w14:textId="0EF77A0C" w:rsidR="00227567" w:rsidRDefault="00B0123C" w:rsidP="00227567">
      <w:hyperlink r:id="rId24" w:history="1">
        <w:r w:rsidR="00227567" w:rsidRPr="00E335A9">
          <w:rPr>
            <w:rStyle w:val="Hyperlink"/>
          </w:rPr>
          <w:t>https://www.lib.lsu.edu/sites/all/files/sc/fpoc/history.html</w:t>
        </w:r>
      </w:hyperlink>
      <w:r w:rsidR="00227567">
        <w:t xml:space="preserve"> </w:t>
      </w:r>
    </w:p>
    <w:p w14:paraId="35FB131B" w14:textId="77777777" w:rsidR="00CE444D" w:rsidRDefault="00CE444D" w:rsidP="00C32753"/>
    <w:p w14:paraId="4EB71565" w14:textId="50773D1B" w:rsidR="00C32753" w:rsidRDefault="00C32753" w:rsidP="00C32753">
      <w:r>
        <w:t>Register of Free Colored Persons Entitled to Remain in the State, 1840-1856:</w:t>
      </w:r>
    </w:p>
    <w:p w14:paraId="3E4AA3B5" w14:textId="0A9616AA" w:rsidR="00C32753" w:rsidRDefault="00B0123C" w:rsidP="00C32753">
      <w:hyperlink r:id="rId25" w:history="1">
        <w:r w:rsidR="00C32753" w:rsidRPr="00E335A9">
          <w:rPr>
            <w:rStyle w:val="Hyperlink"/>
          </w:rPr>
          <w:t>http://louisianadigitallibrary.org/islandora/object/fpoc-p16313coll51%3A41949</w:t>
        </w:r>
      </w:hyperlink>
      <w:r w:rsidR="00C32753">
        <w:t xml:space="preserve"> </w:t>
      </w:r>
    </w:p>
    <w:p w14:paraId="5A88406E" w14:textId="77777777" w:rsidR="00C32753" w:rsidRDefault="00C32753" w:rsidP="00C32753"/>
    <w:p w14:paraId="0AA2B81E" w14:textId="539A6D60" w:rsidR="00773A86" w:rsidRPr="00B21756" w:rsidRDefault="000C2AA7" w:rsidP="00773A86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Louisiana</w:t>
      </w:r>
      <w:r w:rsidR="00773A86">
        <w:rPr>
          <w:rFonts w:ascii="Times" w:hAnsi="Times"/>
          <w:sz w:val="36"/>
          <w:szCs w:val="36"/>
        </w:rPr>
        <w:t xml:space="preserve"> Genealogy Resources</w:t>
      </w:r>
      <w:r w:rsidR="00773A86" w:rsidRPr="00B21756">
        <w:rPr>
          <w:rFonts w:ascii="Times" w:hAnsi="Times"/>
          <w:sz w:val="36"/>
          <w:szCs w:val="36"/>
        </w:rPr>
        <w:t xml:space="preserve"> </w:t>
      </w:r>
    </w:p>
    <w:p w14:paraId="1F7E019C" w14:textId="77777777" w:rsidR="00773A86" w:rsidRDefault="00773A86" w:rsidP="00773A86">
      <w:pPr>
        <w:rPr>
          <w:rFonts w:ascii="Times" w:hAnsi="Times"/>
        </w:rPr>
      </w:pPr>
    </w:p>
    <w:p w14:paraId="3E6C8138" w14:textId="0FFF6FD1" w:rsidR="00020499" w:rsidRDefault="00CD4B84" w:rsidP="00773A86">
      <w:pPr>
        <w:rPr>
          <w:rFonts w:ascii="Times" w:hAnsi="Times"/>
        </w:rPr>
      </w:pPr>
      <w:r>
        <w:rPr>
          <w:rFonts w:ascii="Times" w:hAnsi="Times"/>
        </w:rPr>
        <w:t>Louisiana Vital Records Index:</w:t>
      </w:r>
      <w:r>
        <w:rPr>
          <w:rFonts w:ascii="Times" w:hAnsi="Times"/>
        </w:rPr>
        <w:br/>
      </w:r>
      <w:hyperlink r:id="rId26" w:history="1">
        <w:r w:rsidRPr="000A4F1E">
          <w:rPr>
            <w:rStyle w:val="Hyperlink"/>
            <w:rFonts w:ascii="Times" w:hAnsi="Times"/>
          </w:rPr>
          <w:t>https://www.sos.la.gov/HistoricalResources/ResearchHistoricalRecords/Pages/OnlinePublicVitalRecordsIndex.aspx</w:t>
        </w:r>
      </w:hyperlink>
      <w:r>
        <w:rPr>
          <w:rFonts w:ascii="Times" w:hAnsi="Times"/>
        </w:rPr>
        <w:t xml:space="preserve"> </w:t>
      </w:r>
    </w:p>
    <w:p w14:paraId="63A6072D" w14:textId="77777777" w:rsidR="00020499" w:rsidRDefault="00020499" w:rsidP="00773A86">
      <w:pPr>
        <w:rPr>
          <w:rFonts w:ascii="Times" w:hAnsi="Times"/>
        </w:rPr>
      </w:pPr>
    </w:p>
    <w:p w14:paraId="4A753D43" w14:textId="64A45A1B" w:rsidR="0070138D" w:rsidRDefault="0070138D" w:rsidP="00773A86">
      <w:pPr>
        <w:rPr>
          <w:rFonts w:ascii="Times" w:hAnsi="Times"/>
        </w:rPr>
      </w:pPr>
      <w:r>
        <w:rPr>
          <w:rFonts w:ascii="Times" w:hAnsi="Times"/>
        </w:rPr>
        <w:t>Louisiana Parish Marriages, 1837-1957:</w:t>
      </w:r>
    </w:p>
    <w:p w14:paraId="3D0ADBF0" w14:textId="4AEBC55E" w:rsidR="0070138D" w:rsidRDefault="00B0123C" w:rsidP="00773A86">
      <w:pPr>
        <w:rPr>
          <w:rFonts w:ascii="Times" w:hAnsi="Times"/>
        </w:rPr>
      </w:pPr>
      <w:hyperlink r:id="rId27" w:history="1">
        <w:r w:rsidR="0070138D" w:rsidRPr="00E335A9">
          <w:rPr>
            <w:rStyle w:val="Hyperlink"/>
            <w:rFonts w:ascii="Times" w:hAnsi="Times"/>
          </w:rPr>
          <w:t>https://www.familysearch.org/search/collection/1807364</w:t>
        </w:r>
      </w:hyperlink>
      <w:r w:rsidR="0070138D">
        <w:rPr>
          <w:rFonts w:ascii="Times" w:hAnsi="Times"/>
        </w:rPr>
        <w:t xml:space="preserve"> </w:t>
      </w:r>
    </w:p>
    <w:p w14:paraId="6E86EAEF" w14:textId="77777777" w:rsidR="00410E0E" w:rsidRDefault="00410E0E" w:rsidP="00773A86">
      <w:pPr>
        <w:rPr>
          <w:rFonts w:ascii="Times" w:hAnsi="Times"/>
        </w:rPr>
      </w:pPr>
    </w:p>
    <w:p w14:paraId="7841F5CB" w14:textId="62F264E1" w:rsidR="00410E0E" w:rsidRDefault="00410E0E" w:rsidP="00410E0E">
      <w:pPr>
        <w:rPr>
          <w:rFonts w:ascii="Times" w:hAnsi="Times"/>
          <w:bCs/>
        </w:rPr>
      </w:pPr>
      <w:r w:rsidRPr="00410E0E">
        <w:rPr>
          <w:rFonts w:ascii="Times" w:hAnsi="Times"/>
          <w:bCs/>
        </w:rPr>
        <w:t>Louisiana Deaths, 1850-1875, 1894-1960</w:t>
      </w:r>
      <w:r>
        <w:rPr>
          <w:rFonts w:ascii="Times" w:hAnsi="Times"/>
          <w:bCs/>
        </w:rPr>
        <w:t>:</w:t>
      </w:r>
    </w:p>
    <w:p w14:paraId="512DBE82" w14:textId="52F05705" w:rsidR="00410E0E" w:rsidRPr="00410E0E" w:rsidRDefault="00B0123C" w:rsidP="00410E0E">
      <w:pPr>
        <w:rPr>
          <w:rFonts w:ascii="Times" w:hAnsi="Times"/>
          <w:bCs/>
        </w:rPr>
      </w:pPr>
      <w:hyperlink r:id="rId28" w:history="1">
        <w:r w:rsidR="00410E0E" w:rsidRPr="00E335A9">
          <w:rPr>
            <w:rStyle w:val="Hyperlink"/>
            <w:rFonts w:ascii="Times" w:hAnsi="Times"/>
            <w:bCs/>
          </w:rPr>
          <w:t>https://www.familysearch.org/search/collection/1609793</w:t>
        </w:r>
      </w:hyperlink>
      <w:r w:rsidR="00410E0E">
        <w:rPr>
          <w:rFonts w:ascii="Times" w:hAnsi="Times"/>
          <w:bCs/>
        </w:rPr>
        <w:t xml:space="preserve"> </w:t>
      </w:r>
    </w:p>
    <w:p w14:paraId="48EFC1F1" w14:textId="77777777" w:rsidR="00410E0E" w:rsidRDefault="00410E0E" w:rsidP="00773A86">
      <w:pPr>
        <w:rPr>
          <w:rFonts w:ascii="Times" w:hAnsi="Times"/>
        </w:rPr>
      </w:pPr>
    </w:p>
    <w:p w14:paraId="401085AE" w14:textId="77777777" w:rsidR="00773A86" w:rsidRDefault="00773A86" w:rsidP="00773A86">
      <w:pPr>
        <w:rPr>
          <w:rFonts w:ascii="Times" w:hAnsi="Times"/>
        </w:rPr>
      </w:pPr>
      <w:r>
        <w:rPr>
          <w:rFonts w:ascii="Times" w:hAnsi="Times"/>
        </w:rPr>
        <w:t>African American Genealogy Sources in the Louisiana Division of the New Orleans Public Library:</w:t>
      </w:r>
    </w:p>
    <w:p w14:paraId="54E52D0A" w14:textId="77777777" w:rsidR="00773A86" w:rsidRDefault="00B0123C" w:rsidP="00773A86">
      <w:pPr>
        <w:rPr>
          <w:rFonts w:ascii="Times" w:hAnsi="Times"/>
        </w:rPr>
      </w:pPr>
      <w:hyperlink r:id="rId29" w:history="1">
        <w:r w:rsidR="00773A86" w:rsidRPr="00E335A9">
          <w:rPr>
            <w:rStyle w:val="Hyperlink"/>
            <w:rFonts w:ascii="Times" w:hAnsi="Times"/>
          </w:rPr>
          <w:t>http://nutrias.org/guides/black.htm</w:t>
        </w:r>
      </w:hyperlink>
    </w:p>
    <w:p w14:paraId="76FDC7C0" w14:textId="77777777" w:rsidR="00773A86" w:rsidRDefault="00773A86" w:rsidP="00773A86">
      <w:pPr>
        <w:rPr>
          <w:rFonts w:ascii="Times" w:hAnsi="Times"/>
        </w:rPr>
      </w:pPr>
    </w:p>
    <w:p w14:paraId="00E4F8E8" w14:textId="77777777" w:rsidR="00773A86" w:rsidRDefault="00773A86" w:rsidP="00773A86">
      <w:r>
        <w:t>Louisiana Digital Library:</w:t>
      </w:r>
    </w:p>
    <w:p w14:paraId="6B2D7BF9" w14:textId="77777777" w:rsidR="00773A86" w:rsidRDefault="00B0123C" w:rsidP="00773A86">
      <w:pPr>
        <w:outlineLvl w:val="0"/>
        <w:rPr>
          <w:rFonts w:ascii="Times" w:hAnsi="Times"/>
        </w:rPr>
      </w:pPr>
      <w:hyperlink r:id="rId30" w:history="1">
        <w:r w:rsidR="00773A86" w:rsidRPr="00245138">
          <w:rPr>
            <w:rStyle w:val="Hyperlink"/>
          </w:rPr>
          <w:t>http://louisianadigitallibrary.org/</w:t>
        </w:r>
      </w:hyperlink>
    </w:p>
    <w:p w14:paraId="4AF9F94B" w14:textId="77777777" w:rsidR="00773A86" w:rsidRDefault="00773A86" w:rsidP="00773A86">
      <w:pPr>
        <w:outlineLvl w:val="0"/>
        <w:rPr>
          <w:rFonts w:ascii="Times" w:hAnsi="Times"/>
        </w:rPr>
      </w:pPr>
    </w:p>
    <w:p w14:paraId="72DD7E98" w14:textId="77777777" w:rsidR="00773A86" w:rsidRDefault="00773A86" w:rsidP="00773A86">
      <w:pPr>
        <w:outlineLvl w:val="0"/>
        <w:rPr>
          <w:rFonts w:ascii="Times" w:hAnsi="Times"/>
        </w:rPr>
      </w:pPr>
      <w:r>
        <w:rPr>
          <w:rFonts w:ascii="Times" w:hAnsi="Times"/>
        </w:rPr>
        <w:t>Free Databases for Louisiana Genealogy:</w:t>
      </w:r>
    </w:p>
    <w:p w14:paraId="364E90F2" w14:textId="77777777" w:rsidR="00773A86" w:rsidRDefault="00B0123C" w:rsidP="00773A86">
      <w:pPr>
        <w:outlineLvl w:val="0"/>
        <w:rPr>
          <w:rFonts w:ascii="Times" w:hAnsi="Times"/>
        </w:rPr>
      </w:pPr>
      <w:hyperlink r:id="rId31" w:history="1">
        <w:r w:rsidR="00773A86" w:rsidRPr="00E335A9">
          <w:rPr>
            <w:rStyle w:val="Hyperlink"/>
            <w:rFonts w:ascii="Times" w:hAnsi="Times"/>
          </w:rPr>
          <w:t>https://selu.libguides.com/c.php?g=690266&amp;p=4881205</w:t>
        </w:r>
      </w:hyperlink>
      <w:r w:rsidR="00773A86">
        <w:rPr>
          <w:rFonts w:ascii="Times" w:hAnsi="Times"/>
        </w:rPr>
        <w:t xml:space="preserve"> </w:t>
      </w:r>
    </w:p>
    <w:p w14:paraId="5BC5EC2B" w14:textId="77777777" w:rsidR="00773A86" w:rsidRDefault="00773A86" w:rsidP="00773A86">
      <w:pPr>
        <w:outlineLvl w:val="0"/>
        <w:rPr>
          <w:rFonts w:ascii="Times" w:hAnsi="Times"/>
        </w:rPr>
      </w:pPr>
    </w:p>
    <w:p w14:paraId="5302225C" w14:textId="77777777" w:rsidR="00773A86" w:rsidRDefault="00773A86" w:rsidP="00773A86">
      <w:pPr>
        <w:outlineLvl w:val="0"/>
        <w:rPr>
          <w:rFonts w:ascii="Times" w:hAnsi="Times"/>
        </w:rPr>
      </w:pPr>
      <w:r>
        <w:rPr>
          <w:rFonts w:ascii="Times" w:hAnsi="Times"/>
        </w:rPr>
        <w:t>Louisiana Online City Directories:</w:t>
      </w:r>
    </w:p>
    <w:p w14:paraId="13ECFD1D" w14:textId="77777777" w:rsidR="00773A86" w:rsidRDefault="00B0123C" w:rsidP="00773A86">
      <w:pPr>
        <w:outlineLvl w:val="0"/>
        <w:rPr>
          <w:rFonts w:ascii="Times" w:hAnsi="Times"/>
        </w:rPr>
      </w:pPr>
      <w:hyperlink r:id="rId32" w:history="1">
        <w:r w:rsidR="00773A86" w:rsidRPr="00E335A9">
          <w:rPr>
            <w:rStyle w:val="Hyperlink"/>
            <w:rFonts w:ascii="Times" w:hAnsi="Times"/>
          </w:rPr>
          <w:t>https://sites.google.com/site/onlinedirectorysite/Home/usa/la</w:t>
        </w:r>
      </w:hyperlink>
      <w:r w:rsidR="00773A86">
        <w:rPr>
          <w:rFonts w:ascii="Times" w:hAnsi="Times"/>
        </w:rPr>
        <w:t xml:space="preserve"> </w:t>
      </w:r>
    </w:p>
    <w:p w14:paraId="05B70546" w14:textId="77777777" w:rsidR="00773A86" w:rsidRDefault="00773A86" w:rsidP="00773A86">
      <w:pPr>
        <w:outlineLvl w:val="0"/>
        <w:rPr>
          <w:rFonts w:ascii="Times" w:hAnsi="Times"/>
        </w:rPr>
      </w:pPr>
    </w:p>
    <w:p w14:paraId="595209B2" w14:textId="77777777" w:rsidR="00773A86" w:rsidRDefault="00773A86" w:rsidP="00773A86">
      <w:pPr>
        <w:outlineLvl w:val="0"/>
        <w:rPr>
          <w:rFonts w:ascii="Times" w:hAnsi="Times"/>
        </w:rPr>
      </w:pPr>
      <w:r>
        <w:rPr>
          <w:rFonts w:ascii="Times" w:hAnsi="Times"/>
        </w:rPr>
        <w:t>Digital Library on American Slavery (2,413 Petitions for Louisiana):</w:t>
      </w:r>
    </w:p>
    <w:p w14:paraId="3B4AE581" w14:textId="77777777" w:rsidR="00773A86" w:rsidRDefault="00B0123C" w:rsidP="00773A86">
      <w:pPr>
        <w:outlineLvl w:val="0"/>
        <w:rPr>
          <w:rFonts w:ascii="Times" w:hAnsi="Times"/>
        </w:rPr>
      </w:pPr>
      <w:hyperlink r:id="rId33" w:history="1">
        <w:r w:rsidR="00773A86" w:rsidRPr="00F849D0">
          <w:rPr>
            <w:rStyle w:val="Hyperlink"/>
            <w:rFonts w:ascii="Times" w:hAnsi="Times"/>
          </w:rPr>
          <w:t>http://library.uncg.edu/slavery/</w:t>
        </w:r>
      </w:hyperlink>
      <w:r w:rsidR="00773A86">
        <w:rPr>
          <w:rFonts w:ascii="Times" w:hAnsi="Times"/>
        </w:rPr>
        <w:t xml:space="preserve">  </w:t>
      </w:r>
    </w:p>
    <w:p w14:paraId="1F869F87" w14:textId="77777777" w:rsidR="00773A86" w:rsidRDefault="00773A86" w:rsidP="00773A86"/>
    <w:p w14:paraId="7ED715A7" w14:textId="7B8B3D2E" w:rsidR="002A014D" w:rsidRPr="00B21756" w:rsidRDefault="00DB1CCA" w:rsidP="000964D1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New Orleans Research</w:t>
      </w:r>
    </w:p>
    <w:p w14:paraId="7844E9CA" w14:textId="77777777" w:rsidR="00DB1CCA" w:rsidRDefault="00DB1CCA" w:rsidP="00DB1CCA"/>
    <w:p w14:paraId="77D2B29D" w14:textId="091A06C3" w:rsidR="00910597" w:rsidRDefault="00DB1CCA" w:rsidP="00DB1CCA">
      <w:r>
        <w:t>Guide to African American Genealogical Research in New Orleans:</w:t>
      </w:r>
    </w:p>
    <w:p w14:paraId="06C9DC6D" w14:textId="590274C1" w:rsidR="00DB1CCA" w:rsidRPr="00B21756" w:rsidRDefault="00B0123C" w:rsidP="00DB1CCA">
      <w:hyperlink r:id="rId34" w:history="1">
        <w:r w:rsidR="00DB1CCA" w:rsidRPr="00E335A9">
          <w:rPr>
            <w:rStyle w:val="Hyperlink"/>
          </w:rPr>
          <w:t>http://new.neworleanspubliclibrary.org/page/52/guide-to-african-american-genealogical-research-in-new-orleans</w:t>
        </w:r>
      </w:hyperlink>
      <w:r w:rsidR="00DB1CCA">
        <w:t xml:space="preserve"> </w:t>
      </w:r>
    </w:p>
    <w:p w14:paraId="74445F6C" w14:textId="77777777" w:rsidR="00C5463A" w:rsidRDefault="00C5463A" w:rsidP="00910597">
      <w:pPr>
        <w:rPr>
          <w:rFonts w:ascii="Times" w:hAnsi="Times"/>
        </w:rPr>
      </w:pPr>
    </w:p>
    <w:p w14:paraId="7E0DA77E" w14:textId="3C28D23A" w:rsidR="00C5463A" w:rsidRDefault="00C5463A" w:rsidP="00910597">
      <w:pPr>
        <w:rPr>
          <w:rFonts w:ascii="Times" w:hAnsi="Times"/>
        </w:rPr>
      </w:pPr>
      <w:r>
        <w:rPr>
          <w:rFonts w:ascii="Times" w:hAnsi="Times"/>
        </w:rPr>
        <w:t>Louisiana Biography and Obituary Index, 1804-1972:</w:t>
      </w:r>
    </w:p>
    <w:p w14:paraId="5EECC405" w14:textId="34F1C12C" w:rsidR="00C5463A" w:rsidRDefault="00B0123C" w:rsidP="00910597">
      <w:pPr>
        <w:rPr>
          <w:rFonts w:ascii="Times" w:hAnsi="Times"/>
        </w:rPr>
      </w:pPr>
      <w:hyperlink r:id="rId35" w:history="1">
        <w:r w:rsidR="00C5463A" w:rsidRPr="00E335A9">
          <w:rPr>
            <w:rStyle w:val="Hyperlink"/>
            <w:rFonts w:ascii="Times" w:hAnsi="Times"/>
          </w:rPr>
          <w:t>http://nutrias.org/~nopl/obits/obits.htm</w:t>
        </w:r>
      </w:hyperlink>
      <w:r w:rsidR="00C5463A">
        <w:rPr>
          <w:rFonts w:ascii="Times" w:hAnsi="Times"/>
        </w:rPr>
        <w:t xml:space="preserve"> </w:t>
      </w:r>
    </w:p>
    <w:p w14:paraId="6CDF9750" w14:textId="77777777" w:rsidR="00C5463A" w:rsidRDefault="00C5463A" w:rsidP="00910597">
      <w:pPr>
        <w:rPr>
          <w:rFonts w:ascii="Times" w:hAnsi="Times"/>
        </w:rPr>
      </w:pPr>
    </w:p>
    <w:p w14:paraId="15F46D1F" w14:textId="02D8B567" w:rsidR="00CE6C5E" w:rsidRDefault="00CE6C5E" w:rsidP="00910597">
      <w:pPr>
        <w:rPr>
          <w:rFonts w:ascii="Times" w:hAnsi="Times"/>
        </w:rPr>
      </w:pPr>
      <w:r>
        <w:rPr>
          <w:rFonts w:ascii="Times" w:hAnsi="Times"/>
        </w:rPr>
        <w:t>Orleans Parish, Times Picayune Obit Index, 1972 Forward:</w:t>
      </w:r>
    </w:p>
    <w:p w14:paraId="07DD31DA" w14:textId="2B2D1412" w:rsidR="00CE6C5E" w:rsidRDefault="00B0123C" w:rsidP="00910597">
      <w:pPr>
        <w:rPr>
          <w:rFonts w:ascii="Times" w:hAnsi="Times"/>
        </w:rPr>
      </w:pPr>
      <w:hyperlink r:id="rId36" w:history="1">
        <w:r w:rsidR="00C5463A" w:rsidRPr="00E335A9">
          <w:rPr>
            <w:rStyle w:val="Hyperlink"/>
            <w:rFonts w:ascii="Times" w:hAnsi="Times"/>
          </w:rPr>
          <w:t>http://usgwarchives.net/la/orleans/_tpi.htm</w:t>
        </w:r>
      </w:hyperlink>
      <w:r w:rsidR="00C5463A">
        <w:rPr>
          <w:rFonts w:ascii="Times" w:hAnsi="Times"/>
        </w:rPr>
        <w:t xml:space="preserve"> </w:t>
      </w:r>
    </w:p>
    <w:p w14:paraId="41D55B7B" w14:textId="77777777" w:rsidR="00CE6C5E" w:rsidRDefault="00CE6C5E" w:rsidP="00910597">
      <w:pPr>
        <w:rPr>
          <w:rFonts w:ascii="Times" w:hAnsi="Times"/>
        </w:rPr>
      </w:pPr>
    </w:p>
    <w:p w14:paraId="406E1013" w14:textId="0CD40114" w:rsidR="00D92208" w:rsidRDefault="00D92208" w:rsidP="00910597">
      <w:pPr>
        <w:rPr>
          <w:rFonts w:ascii="Times" w:hAnsi="Times"/>
        </w:rPr>
      </w:pPr>
      <w:r>
        <w:rPr>
          <w:rFonts w:ascii="Times" w:hAnsi="Times"/>
        </w:rPr>
        <w:t>Resources for Research in New Orleans:</w:t>
      </w:r>
      <w:r>
        <w:rPr>
          <w:rFonts w:ascii="Times" w:hAnsi="Times"/>
        </w:rPr>
        <w:br/>
      </w:r>
      <w:hyperlink r:id="rId37" w:history="1">
        <w:r w:rsidRPr="00DB688B">
          <w:rPr>
            <w:rStyle w:val="Hyperlink"/>
            <w:rFonts w:ascii="Times" w:hAnsi="Times"/>
          </w:rPr>
          <w:t>http://louisianahistoricalsociety.org/about-the-louisiana-historical-society/resources-for-research-in-new-orleans/</w:t>
        </w:r>
      </w:hyperlink>
    </w:p>
    <w:p w14:paraId="596B84D7" w14:textId="77777777" w:rsidR="00D92208" w:rsidRDefault="00D92208" w:rsidP="00910597">
      <w:pPr>
        <w:rPr>
          <w:rFonts w:ascii="Times" w:hAnsi="Times"/>
        </w:rPr>
      </w:pPr>
    </w:p>
    <w:p w14:paraId="3C70E2DF" w14:textId="217F2F9D" w:rsidR="00BA433A" w:rsidRDefault="00BA433A" w:rsidP="00910597">
      <w:pPr>
        <w:rPr>
          <w:rFonts w:ascii="Times" w:hAnsi="Times"/>
        </w:rPr>
      </w:pPr>
      <w:r>
        <w:rPr>
          <w:rFonts w:ascii="Times" w:hAnsi="Times"/>
        </w:rPr>
        <w:t>Records Related to Slavery, Free People of Color and Freedmen:</w:t>
      </w:r>
    </w:p>
    <w:p w14:paraId="50568027" w14:textId="0A77FA36" w:rsidR="00BA433A" w:rsidRDefault="00B0123C" w:rsidP="00910597">
      <w:pPr>
        <w:rPr>
          <w:rFonts w:ascii="Times" w:hAnsi="Times"/>
        </w:rPr>
      </w:pPr>
      <w:hyperlink r:id="rId38" w:history="1">
        <w:r w:rsidR="00BA433A" w:rsidRPr="00E335A9">
          <w:rPr>
            <w:rStyle w:val="Hyperlink"/>
            <w:rFonts w:ascii="Times" w:hAnsi="Times"/>
          </w:rPr>
          <w:t>http://nutrias.org/guides/genguide/slavery.htm</w:t>
        </w:r>
      </w:hyperlink>
      <w:r w:rsidR="00BA433A">
        <w:rPr>
          <w:rFonts w:ascii="Times" w:hAnsi="Times"/>
        </w:rPr>
        <w:t xml:space="preserve"> </w:t>
      </w:r>
    </w:p>
    <w:p w14:paraId="51BC685E" w14:textId="77777777" w:rsidR="00BA433A" w:rsidRDefault="00BA433A" w:rsidP="00910597">
      <w:pPr>
        <w:rPr>
          <w:rFonts w:ascii="Times" w:hAnsi="Times"/>
        </w:rPr>
      </w:pPr>
    </w:p>
    <w:p w14:paraId="2021AAD7" w14:textId="22DA5F23" w:rsidR="00910597" w:rsidRDefault="000D677D" w:rsidP="00910597">
      <w:pPr>
        <w:rPr>
          <w:rFonts w:ascii="Times" w:hAnsi="Times"/>
        </w:rPr>
      </w:pPr>
      <w:r>
        <w:rPr>
          <w:rFonts w:ascii="Times" w:hAnsi="Times"/>
        </w:rPr>
        <w:t>Orleans Parish Online City Directories:</w:t>
      </w:r>
    </w:p>
    <w:p w14:paraId="19927F19" w14:textId="08816C5A" w:rsidR="000D677D" w:rsidRDefault="00B0123C" w:rsidP="00910597">
      <w:pPr>
        <w:rPr>
          <w:rFonts w:ascii="Times" w:hAnsi="Times"/>
        </w:rPr>
      </w:pPr>
      <w:hyperlink r:id="rId39" w:history="1">
        <w:r w:rsidR="000D677D" w:rsidRPr="00E335A9">
          <w:rPr>
            <w:rStyle w:val="Hyperlink"/>
            <w:rFonts w:ascii="Times" w:hAnsi="Times"/>
          </w:rPr>
          <w:t>https://sites.google.com/site/onlinenewspapersite/Home/usa/la</w:t>
        </w:r>
      </w:hyperlink>
      <w:r w:rsidR="000D677D">
        <w:rPr>
          <w:rFonts w:ascii="Times" w:hAnsi="Times"/>
        </w:rPr>
        <w:t xml:space="preserve"> </w:t>
      </w:r>
    </w:p>
    <w:p w14:paraId="2E807AF6" w14:textId="77777777" w:rsidR="000D677D" w:rsidRPr="00B21756" w:rsidRDefault="000D677D" w:rsidP="00910597">
      <w:pPr>
        <w:rPr>
          <w:rFonts w:ascii="Times" w:hAnsi="Times"/>
        </w:rPr>
      </w:pPr>
    </w:p>
    <w:p w14:paraId="3B49AD00" w14:textId="5AC53D9B" w:rsidR="00910597" w:rsidRPr="00B21756" w:rsidRDefault="00910597" w:rsidP="000964D1">
      <w:pPr>
        <w:jc w:val="center"/>
        <w:outlineLvl w:val="0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>Reconstruction Era Records</w:t>
      </w:r>
    </w:p>
    <w:p w14:paraId="147EAD26" w14:textId="77777777" w:rsidR="00910597" w:rsidRPr="00B21756" w:rsidRDefault="00910597" w:rsidP="00910597">
      <w:pPr>
        <w:rPr>
          <w:rFonts w:ascii="Times" w:hAnsi="Times"/>
          <w:sz w:val="36"/>
          <w:szCs w:val="36"/>
        </w:rPr>
      </w:pPr>
    </w:p>
    <w:p w14:paraId="5BD942FE" w14:textId="335DDBE3" w:rsidR="00910597" w:rsidRPr="00B21756" w:rsidRDefault="00910597" w:rsidP="00910597">
      <w:pPr>
        <w:rPr>
          <w:rFonts w:ascii="Times" w:hAnsi="Times"/>
        </w:rPr>
      </w:pPr>
      <w:r w:rsidRPr="00B21756">
        <w:rPr>
          <w:rFonts w:ascii="Times" w:hAnsi="Times"/>
        </w:rPr>
        <w:t>Freedman’s Bank Records:</w:t>
      </w:r>
    </w:p>
    <w:p w14:paraId="510B2381" w14:textId="4EABA73F" w:rsidR="00910597" w:rsidRPr="00B21756" w:rsidRDefault="00B0123C" w:rsidP="00910597">
      <w:pPr>
        <w:rPr>
          <w:rFonts w:ascii="Times" w:hAnsi="Times"/>
        </w:rPr>
      </w:pPr>
      <w:hyperlink r:id="rId40" w:history="1">
        <w:r w:rsidR="00992800" w:rsidRPr="00B21756">
          <w:rPr>
            <w:rStyle w:val="Hyperlink"/>
            <w:rFonts w:ascii="Times" w:hAnsi="Times"/>
          </w:rPr>
          <w:t>https://www.familysearch.org/search/collection/1417695?collectionNameFilter=false</w:t>
        </w:r>
      </w:hyperlink>
    </w:p>
    <w:p w14:paraId="12D6843A" w14:textId="77777777" w:rsidR="00894B0E" w:rsidRPr="00B21756" w:rsidRDefault="00894B0E" w:rsidP="00910597">
      <w:pPr>
        <w:rPr>
          <w:rFonts w:ascii="Times" w:hAnsi="Times"/>
        </w:rPr>
      </w:pPr>
    </w:p>
    <w:p w14:paraId="08BAE626" w14:textId="57D86FB9" w:rsidR="00894B0E" w:rsidRPr="00B21756" w:rsidRDefault="00894B0E" w:rsidP="00910597">
      <w:pPr>
        <w:rPr>
          <w:rFonts w:ascii="Times" w:hAnsi="Times"/>
        </w:rPr>
      </w:pPr>
      <w:r w:rsidRPr="00B21756">
        <w:rPr>
          <w:rFonts w:ascii="Times" w:hAnsi="Times"/>
        </w:rPr>
        <w:t>Freedmen’s Burea</w:t>
      </w:r>
      <w:r w:rsidR="007A0811" w:rsidRPr="00B21756">
        <w:rPr>
          <w:rFonts w:ascii="Times" w:hAnsi="Times"/>
        </w:rPr>
        <w:t>u</w:t>
      </w:r>
      <w:r w:rsidRPr="00B21756">
        <w:rPr>
          <w:rFonts w:ascii="Times" w:hAnsi="Times"/>
        </w:rPr>
        <w:t xml:space="preserve"> Records Search Page:</w:t>
      </w:r>
    </w:p>
    <w:p w14:paraId="4F574B62" w14:textId="70C79FF4" w:rsidR="00894B0E" w:rsidRPr="00B21756" w:rsidRDefault="00B0123C" w:rsidP="00894B0E">
      <w:pPr>
        <w:rPr>
          <w:rFonts w:ascii="Times" w:hAnsi="Times"/>
        </w:rPr>
      </w:pPr>
      <w:hyperlink r:id="rId41" w:history="1">
        <w:r w:rsidR="00894B0E" w:rsidRPr="00B21756">
          <w:rPr>
            <w:rStyle w:val="Hyperlink"/>
            <w:rFonts w:ascii="Times" w:hAnsi="Times"/>
          </w:rPr>
          <w:t>http://www.discoverfreedmen.org/</w:t>
        </w:r>
      </w:hyperlink>
    </w:p>
    <w:p w14:paraId="456E3EA9" w14:textId="77777777" w:rsidR="00894B0E" w:rsidRPr="00B21756" w:rsidRDefault="00894B0E" w:rsidP="00894B0E">
      <w:pPr>
        <w:rPr>
          <w:rFonts w:ascii="Times" w:hAnsi="Times"/>
        </w:rPr>
      </w:pPr>
    </w:p>
    <w:p w14:paraId="1A3DA9F7" w14:textId="13E775A7" w:rsidR="006468C9" w:rsidRPr="00B21756" w:rsidRDefault="006468C9" w:rsidP="006468C9">
      <w:pPr>
        <w:rPr>
          <w:rFonts w:ascii="Times" w:hAnsi="Times"/>
        </w:rPr>
      </w:pPr>
      <w:r w:rsidRPr="00B21756">
        <w:rPr>
          <w:rFonts w:ascii="Times" w:hAnsi="Times"/>
        </w:rPr>
        <w:t>Mapping the Freedmen’s Bureau: An Interactive Research Guide:</w:t>
      </w:r>
    </w:p>
    <w:p w14:paraId="4AAE184F" w14:textId="77777777" w:rsidR="006468C9" w:rsidRPr="00B21756" w:rsidRDefault="00B0123C" w:rsidP="006468C9">
      <w:pPr>
        <w:rPr>
          <w:rFonts w:ascii="Times" w:hAnsi="Times"/>
        </w:rPr>
      </w:pPr>
      <w:hyperlink r:id="rId42" w:history="1">
        <w:r w:rsidR="006468C9" w:rsidRPr="00B21756">
          <w:rPr>
            <w:rStyle w:val="Hyperlink"/>
            <w:rFonts w:ascii="Times" w:hAnsi="Times"/>
          </w:rPr>
          <w:t>www.mappingthefreedmensbureau.com</w:t>
        </w:r>
      </w:hyperlink>
      <w:r w:rsidR="006468C9" w:rsidRPr="00B21756">
        <w:rPr>
          <w:rFonts w:ascii="Times" w:hAnsi="Times"/>
        </w:rPr>
        <w:t xml:space="preserve"> </w:t>
      </w:r>
    </w:p>
    <w:p w14:paraId="118447F3" w14:textId="77777777" w:rsidR="006468C9" w:rsidRDefault="006468C9" w:rsidP="005C2012">
      <w:pPr>
        <w:rPr>
          <w:rFonts w:ascii="Times" w:hAnsi="Times"/>
        </w:rPr>
      </w:pPr>
    </w:p>
    <w:p w14:paraId="1AC8F1F9" w14:textId="79913E1C" w:rsidR="006468C9" w:rsidRDefault="006F0B8E" w:rsidP="000964D1">
      <w:pPr>
        <w:outlineLvl w:val="0"/>
        <w:rPr>
          <w:rFonts w:ascii="Times" w:hAnsi="Times"/>
        </w:rPr>
      </w:pPr>
      <w:r w:rsidRPr="006F0B8E">
        <w:rPr>
          <w:rFonts w:ascii="Times" w:hAnsi="Times"/>
        </w:rPr>
        <w:t>U.S., Selected Federal Census Non-Population Schedules, 1850-1880</w:t>
      </w:r>
    </w:p>
    <w:p w14:paraId="5408BF31" w14:textId="51D9DA8E" w:rsidR="006F0B8E" w:rsidRDefault="00B0123C" w:rsidP="005C2012">
      <w:pPr>
        <w:rPr>
          <w:rFonts w:ascii="Times" w:hAnsi="Times"/>
        </w:rPr>
      </w:pPr>
      <w:hyperlink r:id="rId43" w:history="1">
        <w:r w:rsidR="006F0B8E" w:rsidRPr="007D2B02">
          <w:rPr>
            <w:rStyle w:val="Hyperlink"/>
            <w:rFonts w:ascii="Times" w:hAnsi="Times"/>
          </w:rPr>
          <w:t>https://search.ancestry.com/search/db.aspx?dbid=1276</w:t>
        </w:r>
      </w:hyperlink>
    </w:p>
    <w:p w14:paraId="5B6C63CC" w14:textId="77777777" w:rsidR="006F0B8E" w:rsidRDefault="006F0B8E" w:rsidP="005C2012">
      <w:pPr>
        <w:rPr>
          <w:rFonts w:ascii="Times" w:hAnsi="Times"/>
        </w:rPr>
      </w:pPr>
    </w:p>
    <w:p w14:paraId="3668A7F3" w14:textId="77777777" w:rsidR="005C2012" w:rsidRPr="00B21756" w:rsidRDefault="005C2012" w:rsidP="005C2012">
      <w:pPr>
        <w:rPr>
          <w:rFonts w:ascii="Times" w:hAnsi="Times"/>
        </w:rPr>
      </w:pPr>
      <w:r w:rsidRPr="00B21756">
        <w:rPr>
          <w:rFonts w:ascii="Times" w:hAnsi="Times"/>
        </w:rPr>
        <w:t>Blank Census Agricultural Schedules:</w:t>
      </w:r>
    </w:p>
    <w:p w14:paraId="2E807E16" w14:textId="12ED2792" w:rsidR="005C2012" w:rsidRPr="00B21756" w:rsidRDefault="00B0123C" w:rsidP="00894B0E">
      <w:pPr>
        <w:rPr>
          <w:rFonts w:ascii="Times" w:hAnsi="Times"/>
        </w:rPr>
      </w:pPr>
      <w:hyperlink r:id="rId44" w:history="1">
        <w:r w:rsidR="005C2012" w:rsidRPr="00B21756">
          <w:rPr>
            <w:rStyle w:val="Hyperlink"/>
            <w:rFonts w:ascii="Times" w:hAnsi="Times"/>
          </w:rPr>
          <w:t>http://www.census.gov/history/pdf/agcensusschedules.pdf</w:t>
        </w:r>
      </w:hyperlink>
      <w:r w:rsidR="005C2012" w:rsidRPr="00B21756">
        <w:rPr>
          <w:rFonts w:ascii="Times" w:hAnsi="Times"/>
        </w:rPr>
        <w:t xml:space="preserve"> </w:t>
      </w:r>
    </w:p>
    <w:p w14:paraId="524D075A" w14:textId="74019FE9" w:rsidR="004701BF" w:rsidRPr="00B21756" w:rsidRDefault="004701BF" w:rsidP="007821EC">
      <w:pPr>
        <w:rPr>
          <w:rFonts w:ascii="Times" w:hAnsi="Times"/>
        </w:rPr>
      </w:pPr>
    </w:p>
    <w:p w14:paraId="656E02A6" w14:textId="77777777" w:rsidR="000D72B2" w:rsidRPr="00B21756" w:rsidRDefault="000D72B2" w:rsidP="007821EC">
      <w:pPr>
        <w:rPr>
          <w:rFonts w:ascii="Times" w:hAnsi="Times"/>
        </w:rPr>
      </w:pPr>
    </w:p>
    <w:p w14:paraId="25E5E135" w14:textId="77777777" w:rsidR="000D72B2" w:rsidRPr="00B21756" w:rsidRDefault="000D72B2" w:rsidP="000D72B2">
      <w:pPr>
        <w:jc w:val="center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>Center for Family History at the International African American Museum (IAAM CFH)</w:t>
      </w:r>
    </w:p>
    <w:p w14:paraId="2C1E7FDD" w14:textId="77777777" w:rsidR="000D72B2" w:rsidRPr="00B21756" w:rsidRDefault="000D72B2" w:rsidP="000D72B2">
      <w:pPr>
        <w:rPr>
          <w:rFonts w:ascii="Times" w:hAnsi="Times"/>
        </w:rPr>
      </w:pPr>
    </w:p>
    <w:p w14:paraId="291C0133" w14:textId="77777777" w:rsidR="000D72B2" w:rsidRPr="00B21756" w:rsidRDefault="000D72B2" w:rsidP="000D72B2">
      <w:pPr>
        <w:rPr>
          <w:rFonts w:ascii="Times" w:hAnsi="Times"/>
        </w:rPr>
      </w:pPr>
      <w:r w:rsidRPr="00B21756">
        <w:rPr>
          <w:rFonts w:ascii="Times" w:hAnsi="Times"/>
        </w:rPr>
        <w:t>Website Home Page:</w:t>
      </w:r>
    </w:p>
    <w:p w14:paraId="3266D90B" w14:textId="77777777" w:rsidR="000D72B2" w:rsidRPr="00B21756" w:rsidRDefault="00B0123C" w:rsidP="000D72B2">
      <w:pPr>
        <w:rPr>
          <w:rFonts w:ascii="Times" w:hAnsi="Times"/>
        </w:rPr>
      </w:pPr>
      <w:hyperlink r:id="rId45" w:history="1">
        <w:r w:rsidR="000D72B2" w:rsidRPr="00B21756">
          <w:rPr>
            <w:rStyle w:val="Hyperlink"/>
            <w:rFonts w:ascii="Times" w:hAnsi="Times"/>
          </w:rPr>
          <w:t>https://cfh.iaamuseum.org/</w:t>
        </w:r>
      </w:hyperlink>
    </w:p>
    <w:p w14:paraId="2EA15AD5" w14:textId="77777777" w:rsidR="000D72B2" w:rsidRPr="00B21756" w:rsidRDefault="000D72B2" w:rsidP="000D72B2">
      <w:pPr>
        <w:rPr>
          <w:rFonts w:ascii="Times" w:hAnsi="Times"/>
        </w:rPr>
      </w:pPr>
    </w:p>
    <w:p w14:paraId="7F265D10" w14:textId="77777777" w:rsidR="000D72B2" w:rsidRPr="00B21756" w:rsidRDefault="000D72B2" w:rsidP="000D72B2">
      <w:pPr>
        <w:rPr>
          <w:rFonts w:ascii="Times" w:hAnsi="Times"/>
        </w:rPr>
      </w:pPr>
      <w:r w:rsidRPr="00B21756">
        <w:rPr>
          <w:rFonts w:ascii="Times" w:hAnsi="Times"/>
        </w:rPr>
        <w:t>Family History Research Blog, by Robin Foster:</w:t>
      </w:r>
    </w:p>
    <w:p w14:paraId="7DCD3E26" w14:textId="77777777" w:rsidR="000D72B2" w:rsidRPr="00B21756" w:rsidRDefault="00B0123C" w:rsidP="000D72B2">
      <w:pPr>
        <w:rPr>
          <w:rFonts w:ascii="Times" w:hAnsi="Times"/>
        </w:rPr>
      </w:pPr>
      <w:hyperlink r:id="rId46" w:history="1">
        <w:r w:rsidR="000D72B2" w:rsidRPr="00B21756">
          <w:rPr>
            <w:rStyle w:val="Hyperlink"/>
            <w:rFonts w:ascii="Times" w:hAnsi="Times"/>
          </w:rPr>
          <w:t>https://cfh.iaamuseum.org/blog/</w:t>
        </w:r>
      </w:hyperlink>
    </w:p>
    <w:p w14:paraId="2120BA44" w14:textId="77777777" w:rsidR="000D72B2" w:rsidRPr="00B21756" w:rsidRDefault="000D72B2" w:rsidP="000D72B2">
      <w:pPr>
        <w:rPr>
          <w:rFonts w:ascii="Times" w:hAnsi="Times"/>
        </w:rPr>
      </w:pPr>
    </w:p>
    <w:p w14:paraId="7F96762D" w14:textId="77777777" w:rsidR="000D72B2" w:rsidRPr="00B21756" w:rsidRDefault="000D72B2" w:rsidP="000D72B2">
      <w:pPr>
        <w:rPr>
          <w:rFonts w:ascii="Times" w:hAnsi="Times"/>
        </w:rPr>
      </w:pPr>
      <w:r w:rsidRPr="00B21756">
        <w:rPr>
          <w:rFonts w:ascii="Times" w:hAnsi="Times"/>
        </w:rPr>
        <w:t>Digital Collections:</w:t>
      </w:r>
    </w:p>
    <w:p w14:paraId="4A409462" w14:textId="77777777" w:rsidR="000D72B2" w:rsidRPr="00B21756" w:rsidRDefault="00B0123C" w:rsidP="000D72B2">
      <w:pPr>
        <w:rPr>
          <w:rFonts w:ascii="Times" w:hAnsi="Times"/>
        </w:rPr>
      </w:pPr>
      <w:hyperlink r:id="rId47" w:history="1">
        <w:r w:rsidR="000D72B2" w:rsidRPr="00B21756">
          <w:rPr>
            <w:rStyle w:val="Hyperlink"/>
            <w:rFonts w:ascii="Times" w:hAnsi="Times"/>
          </w:rPr>
          <w:t>https://cfh.iaamuseum.org/collections/</w:t>
        </w:r>
      </w:hyperlink>
    </w:p>
    <w:p w14:paraId="2A894D24" w14:textId="77777777" w:rsidR="000D72B2" w:rsidRPr="00B21756" w:rsidRDefault="000D72B2" w:rsidP="000D72B2">
      <w:pPr>
        <w:rPr>
          <w:rFonts w:ascii="Times" w:hAnsi="Times"/>
        </w:rPr>
      </w:pPr>
    </w:p>
    <w:p w14:paraId="70613A3D" w14:textId="77777777" w:rsidR="000D72B2" w:rsidRPr="00B21756" w:rsidRDefault="000D72B2" w:rsidP="000D72B2">
      <w:pPr>
        <w:rPr>
          <w:rFonts w:ascii="Times" w:hAnsi="Times"/>
        </w:rPr>
      </w:pPr>
      <w:r w:rsidRPr="00B21756">
        <w:rPr>
          <w:rFonts w:ascii="Times" w:hAnsi="Times"/>
        </w:rPr>
        <w:t>On Demand Learning Library:</w:t>
      </w:r>
    </w:p>
    <w:p w14:paraId="5D042008" w14:textId="77777777" w:rsidR="000D72B2" w:rsidRPr="00B21756" w:rsidRDefault="00B0123C" w:rsidP="000D72B2">
      <w:pPr>
        <w:rPr>
          <w:rFonts w:ascii="Times" w:hAnsi="Times"/>
        </w:rPr>
      </w:pPr>
      <w:hyperlink r:id="rId48" w:history="1">
        <w:r w:rsidR="000D72B2" w:rsidRPr="00B21756">
          <w:rPr>
            <w:rStyle w:val="Hyperlink"/>
            <w:rFonts w:ascii="Times" w:hAnsi="Times"/>
          </w:rPr>
          <w:t>https://cfh.iaamuseum.org/on-demand-learning-library/</w:t>
        </w:r>
      </w:hyperlink>
    </w:p>
    <w:p w14:paraId="156C8883" w14:textId="77777777" w:rsidR="000964D1" w:rsidRPr="00B21756" w:rsidRDefault="000964D1" w:rsidP="000964D1">
      <w:pPr>
        <w:rPr>
          <w:rFonts w:ascii="Times" w:hAnsi="Times"/>
        </w:rPr>
      </w:pPr>
    </w:p>
    <w:p w14:paraId="7FBDB379" w14:textId="77777777" w:rsidR="000964D1" w:rsidRPr="00B21756" w:rsidRDefault="000964D1" w:rsidP="000964D1">
      <w:pPr>
        <w:jc w:val="center"/>
        <w:outlineLvl w:val="0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>Find</w:t>
      </w:r>
      <w:r w:rsidRPr="00B21756">
        <w:rPr>
          <w:rFonts w:ascii="Times" w:hAnsi="Times"/>
        </w:rPr>
        <w:t xml:space="preserve"> </w:t>
      </w:r>
      <w:r w:rsidRPr="00B21756">
        <w:rPr>
          <w:rFonts w:ascii="Times" w:hAnsi="Times"/>
          <w:sz w:val="36"/>
          <w:szCs w:val="36"/>
        </w:rPr>
        <w:t>Historic Newspapers</w:t>
      </w:r>
    </w:p>
    <w:p w14:paraId="2B9B1767" w14:textId="77777777" w:rsidR="000964D1" w:rsidRPr="00B21756" w:rsidRDefault="000964D1" w:rsidP="000964D1">
      <w:pPr>
        <w:rPr>
          <w:rFonts w:ascii="Times" w:hAnsi="Times"/>
        </w:rPr>
      </w:pPr>
    </w:p>
    <w:p w14:paraId="77DD9A5D" w14:textId="77777777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>The Online Historical Newspaper Site:</w:t>
      </w:r>
    </w:p>
    <w:p w14:paraId="0B77DAB9" w14:textId="77777777" w:rsidR="000964D1" w:rsidRDefault="00B0123C" w:rsidP="000964D1">
      <w:pPr>
        <w:rPr>
          <w:rFonts w:ascii="Times" w:hAnsi="Times"/>
        </w:rPr>
      </w:pPr>
      <w:hyperlink r:id="rId49" w:history="1">
        <w:r w:rsidR="000964D1" w:rsidRPr="007D2B02">
          <w:rPr>
            <w:rStyle w:val="Hyperlink"/>
            <w:rFonts w:ascii="Times" w:hAnsi="Times"/>
          </w:rPr>
          <w:t>https://sites.google.com/site/onlinenewspapersite/Home</w:t>
        </w:r>
      </w:hyperlink>
    </w:p>
    <w:p w14:paraId="100EA548" w14:textId="77777777" w:rsidR="000964D1" w:rsidRPr="00B21756" w:rsidRDefault="000964D1" w:rsidP="000964D1">
      <w:pPr>
        <w:rPr>
          <w:rFonts w:ascii="Times" w:hAnsi="Times"/>
        </w:rPr>
      </w:pPr>
    </w:p>
    <w:p w14:paraId="5B702C05" w14:textId="7EBC5193" w:rsidR="002E60E1" w:rsidRDefault="000D677D" w:rsidP="000964D1">
      <w:pPr>
        <w:rPr>
          <w:rFonts w:ascii="Times" w:hAnsi="Times"/>
        </w:rPr>
      </w:pPr>
      <w:r>
        <w:rPr>
          <w:rFonts w:ascii="Times" w:hAnsi="Times"/>
        </w:rPr>
        <w:t>Louisiana Online H</w:t>
      </w:r>
      <w:r w:rsidR="002E60E1">
        <w:rPr>
          <w:rFonts w:ascii="Times" w:hAnsi="Times"/>
        </w:rPr>
        <w:t>istorical Newspapers:</w:t>
      </w:r>
    </w:p>
    <w:p w14:paraId="6449B4F8" w14:textId="5542BA72" w:rsidR="002E60E1" w:rsidRDefault="00B0123C" w:rsidP="000964D1">
      <w:pPr>
        <w:rPr>
          <w:rFonts w:ascii="Times" w:hAnsi="Times"/>
        </w:rPr>
      </w:pPr>
      <w:hyperlink r:id="rId50" w:history="1">
        <w:r w:rsidR="002E60E1" w:rsidRPr="00E335A9">
          <w:rPr>
            <w:rStyle w:val="Hyperlink"/>
            <w:rFonts w:ascii="Times" w:hAnsi="Times"/>
          </w:rPr>
          <w:t>https://sites.google.com/site/onlinenewspapersite/Home/usa/la</w:t>
        </w:r>
      </w:hyperlink>
      <w:r w:rsidR="002E60E1">
        <w:rPr>
          <w:rFonts w:ascii="Times" w:hAnsi="Times"/>
        </w:rPr>
        <w:t xml:space="preserve"> </w:t>
      </w:r>
    </w:p>
    <w:p w14:paraId="5965A25E" w14:textId="6A0A1469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 xml:space="preserve"> </w:t>
      </w:r>
    </w:p>
    <w:p w14:paraId="2B12C4E5" w14:textId="77777777" w:rsidR="000964D1" w:rsidRPr="00B21756" w:rsidRDefault="000964D1" w:rsidP="000964D1">
      <w:pPr>
        <w:ind w:firstLine="720"/>
        <w:jc w:val="center"/>
        <w:outlineLvl w:val="0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>Free Historical Newspaper Sites</w:t>
      </w:r>
    </w:p>
    <w:p w14:paraId="60C3CCF4" w14:textId="77777777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>Chronicling America:</w:t>
      </w:r>
    </w:p>
    <w:p w14:paraId="529A87C1" w14:textId="77777777" w:rsidR="000964D1" w:rsidRPr="00B21756" w:rsidRDefault="00B0123C" w:rsidP="000964D1">
      <w:pPr>
        <w:rPr>
          <w:rFonts w:ascii="Times" w:hAnsi="Times"/>
        </w:rPr>
      </w:pPr>
      <w:hyperlink r:id="rId51" w:history="1">
        <w:r w:rsidR="000964D1" w:rsidRPr="00B21756">
          <w:rPr>
            <w:rStyle w:val="Hyperlink"/>
            <w:rFonts w:ascii="Times" w:hAnsi="Times"/>
          </w:rPr>
          <w:t>http://chroniclingamerica.loc.gov/</w:t>
        </w:r>
      </w:hyperlink>
      <w:r w:rsidR="000964D1" w:rsidRPr="00B21756">
        <w:rPr>
          <w:rFonts w:ascii="Times" w:hAnsi="Times"/>
        </w:rPr>
        <w:t xml:space="preserve"> </w:t>
      </w:r>
    </w:p>
    <w:p w14:paraId="0D56CC29" w14:textId="77777777" w:rsidR="000964D1" w:rsidRDefault="000964D1" w:rsidP="000964D1">
      <w:pPr>
        <w:rPr>
          <w:rFonts w:ascii="Times" w:hAnsi="Times"/>
        </w:rPr>
      </w:pPr>
    </w:p>
    <w:p w14:paraId="64AABA42" w14:textId="42F712E3" w:rsidR="00773A86" w:rsidRDefault="00773A86" w:rsidP="000964D1">
      <w:pPr>
        <w:rPr>
          <w:rFonts w:ascii="Times" w:hAnsi="Times"/>
        </w:rPr>
      </w:pPr>
      <w:r>
        <w:rPr>
          <w:rFonts w:ascii="Times" w:hAnsi="Times"/>
        </w:rPr>
        <w:t>Louisiana Newspapers, Chronicling America:</w:t>
      </w:r>
    </w:p>
    <w:p w14:paraId="04B85EF4" w14:textId="4411F19A" w:rsidR="00773A86" w:rsidRDefault="00B0123C" w:rsidP="000964D1">
      <w:pPr>
        <w:rPr>
          <w:rFonts w:ascii="Times" w:hAnsi="Times"/>
        </w:rPr>
      </w:pPr>
      <w:hyperlink r:id="rId52" w:history="1">
        <w:r w:rsidR="00773A86" w:rsidRPr="00773A86">
          <w:rPr>
            <w:rStyle w:val="Hyperlink"/>
            <w:rFonts w:ascii="Times" w:hAnsi="Times"/>
          </w:rPr>
          <w:t>https://chroniclingamerica.loc.gov/newspapers/?state=Louisiana&amp;ethnicity=&amp;language=</w:t>
        </w:r>
      </w:hyperlink>
    </w:p>
    <w:p w14:paraId="7F6E771C" w14:textId="77777777" w:rsidR="00773A86" w:rsidRDefault="00773A86" w:rsidP="000964D1">
      <w:pPr>
        <w:rPr>
          <w:rFonts w:ascii="Times" w:hAnsi="Times"/>
        </w:rPr>
      </w:pPr>
    </w:p>
    <w:p w14:paraId="1F1531AB" w14:textId="65B8A50F" w:rsidR="00AB7996" w:rsidRDefault="00AB7996" w:rsidP="000964D1">
      <w:pPr>
        <w:rPr>
          <w:rFonts w:ascii="Times" w:hAnsi="Times"/>
        </w:rPr>
      </w:pPr>
      <w:r>
        <w:rPr>
          <w:rFonts w:ascii="Times" w:hAnsi="Times"/>
        </w:rPr>
        <w:t>Lost Friends: Advertisements from the Southwestern Christian Advocate:</w:t>
      </w:r>
    </w:p>
    <w:p w14:paraId="0FEF2DB1" w14:textId="197814AD" w:rsidR="00AB7996" w:rsidRDefault="00B0123C" w:rsidP="000964D1">
      <w:pPr>
        <w:rPr>
          <w:rFonts w:ascii="Times" w:hAnsi="Times"/>
        </w:rPr>
      </w:pPr>
      <w:hyperlink r:id="rId53" w:history="1">
        <w:r w:rsidR="00AB7996" w:rsidRPr="00E335A9">
          <w:rPr>
            <w:rStyle w:val="Hyperlink"/>
            <w:rFonts w:ascii="Times" w:hAnsi="Times"/>
          </w:rPr>
          <w:t>https://www.hnoc.org/database/lost-friends/index.html</w:t>
        </w:r>
      </w:hyperlink>
      <w:r w:rsidR="00AB7996">
        <w:rPr>
          <w:rFonts w:ascii="Times" w:hAnsi="Times"/>
        </w:rPr>
        <w:t xml:space="preserve"> </w:t>
      </w:r>
    </w:p>
    <w:p w14:paraId="2EBDFF13" w14:textId="77777777" w:rsidR="00AB7996" w:rsidRPr="00B21756" w:rsidRDefault="00AB7996" w:rsidP="000964D1">
      <w:pPr>
        <w:rPr>
          <w:rFonts w:ascii="Times" w:hAnsi="Times"/>
        </w:rPr>
      </w:pPr>
    </w:p>
    <w:p w14:paraId="55E2FA97" w14:textId="77777777" w:rsidR="000964D1" w:rsidRPr="00B21756" w:rsidRDefault="000964D1" w:rsidP="000964D1">
      <w:pPr>
        <w:ind w:firstLine="720"/>
        <w:jc w:val="center"/>
        <w:outlineLvl w:val="0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>Subscription Historical Newspaper Sites</w:t>
      </w:r>
    </w:p>
    <w:p w14:paraId="7FB44772" w14:textId="77777777" w:rsidR="000964D1" w:rsidRPr="00B21756" w:rsidRDefault="000964D1" w:rsidP="000964D1">
      <w:pPr>
        <w:rPr>
          <w:rFonts w:ascii="Times" w:hAnsi="Times"/>
        </w:rPr>
      </w:pPr>
    </w:p>
    <w:p w14:paraId="4225E364" w14:textId="77777777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>GenealogyBank:</w:t>
      </w:r>
    </w:p>
    <w:p w14:paraId="42913A49" w14:textId="77777777" w:rsidR="000964D1" w:rsidRPr="00B21756" w:rsidRDefault="00B0123C" w:rsidP="000964D1">
      <w:pPr>
        <w:rPr>
          <w:rFonts w:ascii="Times" w:hAnsi="Times"/>
        </w:rPr>
      </w:pPr>
      <w:hyperlink r:id="rId54" w:history="1">
        <w:r w:rsidR="000964D1" w:rsidRPr="00B21756">
          <w:rPr>
            <w:rStyle w:val="Hyperlink"/>
            <w:rFonts w:ascii="Times" w:hAnsi="Times"/>
          </w:rPr>
          <w:t>www.genealogybank.com</w:t>
        </w:r>
      </w:hyperlink>
      <w:r w:rsidR="000964D1" w:rsidRPr="00B21756">
        <w:rPr>
          <w:rFonts w:ascii="Times" w:hAnsi="Times"/>
        </w:rPr>
        <w:t xml:space="preserve"> </w:t>
      </w:r>
    </w:p>
    <w:p w14:paraId="5875DCE2" w14:textId="77777777" w:rsidR="000964D1" w:rsidRPr="00B21756" w:rsidRDefault="000964D1" w:rsidP="000964D1">
      <w:pPr>
        <w:rPr>
          <w:rFonts w:ascii="Times" w:hAnsi="Times"/>
        </w:rPr>
      </w:pPr>
    </w:p>
    <w:p w14:paraId="0E782514" w14:textId="353D6450" w:rsidR="000964D1" w:rsidRPr="00B21756" w:rsidRDefault="00556610" w:rsidP="000964D1">
      <w:pPr>
        <w:rPr>
          <w:rFonts w:ascii="Times" w:hAnsi="Times"/>
        </w:rPr>
      </w:pPr>
      <w:r>
        <w:rPr>
          <w:rFonts w:ascii="Times" w:hAnsi="Times"/>
        </w:rPr>
        <w:t>Newspapers.com:</w:t>
      </w:r>
      <w:r>
        <w:rPr>
          <w:rFonts w:ascii="Times" w:hAnsi="Times"/>
        </w:rPr>
        <w:br/>
      </w:r>
      <w:hyperlink r:id="rId55" w:history="1">
        <w:r w:rsidRPr="00556610">
          <w:rPr>
            <w:rStyle w:val="Hyperlink"/>
            <w:rFonts w:ascii="Times" w:hAnsi="Times"/>
          </w:rPr>
          <w:t>https://www.newspapers.com/</w:t>
        </w:r>
      </w:hyperlink>
    </w:p>
    <w:p w14:paraId="32332F6E" w14:textId="77777777" w:rsidR="000964D1" w:rsidRPr="00B21756" w:rsidRDefault="000964D1" w:rsidP="000964D1">
      <w:pPr>
        <w:jc w:val="center"/>
        <w:outlineLvl w:val="0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>African American Newspapers</w:t>
      </w:r>
    </w:p>
    <w:p w14:paraId="70AF6D85" w14:textId="77777777" w:rsidR="000964D1" w:rsidRPr="00B21756" w:rsidRDefault="000964D1" w:rsidP="000964D1">
      <w:pPr>
        <w:rPr>
          <w:rFonts w:ascii="Times" w:hAnsi="Times"/>
        </w:rPr>
      </w:pPr>
    </w:p>
    <w:p w14:paraId="15096A00" w14:textId="77777777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>Historical African American Newspapers Available Online - Finding Aid from Marist College:</w:t>
      </w:r>
    </w:p>
    <w:p w14:paraId="25343E05" w14:textId="77777777" w:rsidR="000964D1" w:rsidRPr="00B21756" w:rsidRDefault="00B0123C" w:rsidP="000964D1">
      <w:pPr>
        <w:rPr>
          <w:rFonts w:ascii="Times" w:hAnsi="Times"/>
        </w:rPr>
      </w:pPr>
      <w:hyperlink r:id="rId56" w:history="1">
        <w:r w:rsidR="000964D1" w:rsidRPr="00B21756">
          <w:rPr>
            <w:rStyle w:val="Hyperlink"/>
            <w:rFonts w:ascii="Times" w:hAnsi="Times"/>
          </w:rPr>
          <w:t>http://libguides.marist.edu/AfricanAmericanNews</w:t>
        </w:r>
      </w:hyperlink>
      <w:r w:rsidR="000964D1" w:rsidRPr="00B21756">
        <w:rPr>
          <w:rFonts w:ascii="Times" w:hAnsi="Times"/>
        </w:rPr>
        <w:t xml:space="preserve"> </w:t>
      </w:r>
    </w:p>
    <w:p w14:paraId="603C0C3F" w14:textId="77777777" w:rsidR="000964D1" w:rsidRPr="00B21756" w:rsidRDefault="000964D1" w:rsidP="000964D1">
      <w:pPr>
        <w:rPr>
          <w:rFonts w:ascii="Times" w:hAnsi="Times"/>
        </w:rPr>
      </w:pPr>
    </w:p>
    <w:p w14:paraId="7AAEC332" w14:textId="77777777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>Extensive List of African American Newspapers - Wikipedia:</w:t>
      </w:r>
    </w:p>
    <w:p w14:paraId="1D834E1A" w14:textId="77777777" w:rsidR="000964D1" w:rsidRPr="00B21756" w:rsidRDefault="00B0123C" w:rsidP="000964D1">
      <w:pPr>
        <w:rPr>
          <w:rFonts w:ascii="Times" w:hAnsi="Times"/>
        </w:rPr>
      </w:pPr>
      <w:hyperlink r:id="rId57" w:history="1">
        <w:r w:rsidR="000964D1" w:rsidRPr="00B21756">
          <w:rPr>
            <w:rStyle w:val="Hyperlink"/>
            <w:rFonts w:ascii="Times" w:hAnsi="Times"/>
          </w:rPr>
          <w:t>http://en.wikipedia.org/wiki/African-American_newspapers</w:t>
        </w:r>
      </w:hyperlink>
      <w:r w:rsidR="000964D1" w:rsidRPr="00B21756">
        <w:rPr>
          <w:rFonts w:ascii="Times" w:hAnsi="Times"/>
        </w:rPr>
        <w:t xml:space="preserve"> </w:t>
      </w:r>
    </w:p>
    <w:p w14:paraId="5157F584" w14:textId="77777777" w:rsidR="000964D1" w:rsidRPr="00B21756" w:rsidRDefault="000964D1" w:rsidP="000964D1">
      <w:pPr>
        <w:rPr>
          <w:rFonts w:ascii="Times" w:hAnsi="Times"/>
        </w:rPr>
      </w:pPr>
    </w:p>
    <w:p w14:paraId="36729A07" w14:textId="77777777" w:rsidR="000964D1" w:rsidRPr="00B21756" w:rsidRDefault="000964D1" w:rsidP="000964D1">
      <w:pPr>
        <w:rPr>
          <w:rFonts w:ascii="Times" w:hAnsi="Times"/>
        </w:rPr>
      </w:pPr>
      <w:r w:rsidRPr="00B21756">
        <w:rPr>
          <w:rFonts w:ascii="Times" w:hAnsi="Times"/>
        </w:rPr>
        <w:t>African American Newspapers - Chronicling America:</w:t>
      </w:r>
    </w:p>
    <w:p w14:paraId="658BC68C" w14:textId="77777777" w:rsidR="000964D1" w:rsidRPr="00B21756" w:rsidRDefault="00B0123C" w:rsidP="000964D1">
      <w:pPr>
        <w:rPr>
          <w:rFonts w:ascii="Times" w:hAnsi="Times"/>
        </w:rPr>
      </w:pPr>
      <w:hyperlink r:id="rId58" w:history="1">
        <w:r w:rsidR="000964D1" w:rsidRPr="00B21756">
          <w:rPr>
            <w:rStyle w:val="Hyperlink"/>
            <w:rFonts w:ascii="Times" w:hAnsi="Times"/>
          </w:rPr>
          <w:t>http://chroniclingamerica.loc.gov/</w:t>
        </w:r>
      </w:hyperlink>
      <w:r w:rsidR="000964D1" w:rsidRPr="00B21756">
        <w:rPr>
          <w:rFonts w:ascii="Times" w:hAnsi="Times"/>
        </w:rPr>
        <w:t xml:space="preserve"> </w:t>
      </w:r>
    </w:p>
    <w:p w14:paraId="7EC63102" w14:textId="77777777" w:rsidR="00835B93" w:rsidRDefault="00835B93" w:rsidP="008C2129">
      <w:pPr>
        <w:rPr>
          <w:rFonts w:ascii="Times" w:hAnsi="Times"/>
        </w:rPr>
      </w:pPr>
    </w:p>
    <w:p w14:paraId="3A455A12" w14:textId="7CEF646C" w:rsidR="008C15FB" w:rsidRDefault="008C15FB" w:rsidP="008C15FB">
      <w:pPr>
        <w:jc w:val="center"/>
        <w:outlineLvl w:val="0"/>
        <w:rPr>
          <w:rFonts w:ascii="Times" w:hAnsi="Times"/>
          <w:sz w:val="36"/>
          <w:szCs w:val="36"/>
        </w:rPr>
      </w:pPr>
      <w:r>
        <w:rPr>
          <w:rFonts w:ascii="Times" w:hAnsi="Times"/>
          <w:sz w:val="36"/>
          <w:szCs w:val="36"/>
        </w:rPr>
        <w:t>DNA</w:t>
      </w:r>
      <w:r w:rsidR="00707724">
        <w:rPr>
          <w:rFonts w:ascii="Times" w:hAnsi="Times"/>
          <w:sz w:val="36"/>
          <w:szCs w:val="36"/>
        </w:rPr>
        <w:t xml:space="preserve"> Research</w:t>
      </w:r>
    </w:p>
    <w:p w14:paraId="57A2CA17" w14:textId="77777777" w:rsidR="008C15FB" w:rsidRDefault="008C15FB" w:rsidP="008C15FB"/>
    <w:p w14:paraId="59B2442F" w14:textId="77777777" w:rsidR="008542E4" w:rsidRDefault="008542E4" w:rsidP="008C15FB">
      <w:r>
        <w:t>Beginning DNA for African American Genealogy, by Shannon Christmas</w:t>
      </w:r>
    </w:p>
    <w:p w14:paraId="356C92BF" w14:textId="77777777" w:rsidR="002343BC" w:rsidRDefault="00B0123C" w:rsidP="008C15FB">
      <w:hyperlink r:id="rId59" w:history="1">
        <w:r w:rsidR="008542E4" w:rsidRPr="008542E4">
          <w:rPr>
            <w:rStyle w:val="Hyperlink"/>
          </w:rPr>
          <w:t>https://cfh.iaamuseum.org/beginning-dna-for-african-american-genealogy/</w:t>
        </w:r>
      </w:hyperlink>
    </w:p>
    <w:p w14:paraId="25902300" w14:textId="77777777" w:rsidR="002343BC" w:rsidRDefault="002343BC" w:rsidP="008C15FB"/>
    <w:p w14:paraId="43C4439D" w14:textId="0FF1F91D" w:rsidR="00A049AA" w:rsidRDefault="00A049AA" w:rsidP="008C15FB">
      <w:r>
        <w:t>Blog: Through the Trees, from Shannon Christmas:</w:t>
      </w:r>
    </w:p>
    <w:p w14:paraId="7617F3D4" w14:textId="5312EFE2" w:rsidR="00A049AA" w:rsidRDefault="00B0123C" w:rsidP="008C15FB">
      <w:hyperlink r:id="rId60" w:history="1">
        <w:r w:rsidR="00A049AA" w:rsidRPr="00A049AA">
          <w:rPr>
            <w:rStyle w:val="Hyperlink"/>
          </w:rPr>
          <w:t>http://throughthetreesblog.tumblr.com/</w:t>
        </w:r>
      </w:hyperlink>
      <w:r w:rsidR="00A049AA">
        <w:t xml:space="preserve"> </w:t>
      </w:r>
    </w:p>
    <w:p w14:paraId="5B62BDCB" w14:textId="77777777" w:rsidR="00A049AA" w:rsidRDefault="00A049AA" w:rsidP="008C15FB"/>
    <w:p w14:paraId="5F7921F3" w14:textId="40A3F89F" w:rsidR="004E0386" w:rsidRDefault="004E0386" w:rsidP="008C15FB">
      <w:r>
        <w:t>Blog: Roots Revealed, from Melvin Collier:</w:t>
      </w:r>
    </w:p>
    <w:p w14:paraId="45184E01" w14:textId="66B66AAB" w:rsidR="004E0386" w:rsidRDefault="00B0123C" w:rsidP="008C15FB">
      <w:hyperlink r:id="rId61" w:history="1">
        <w:r w:rsidR="004E0386" w:rsidRPr="004E0386">
          <w:rPr>
            <w:rStyle w:val="Hyperlink"/>
          </w:rPr>
          <w:t>https://rootsrevealed.blogspot.com/</w:t>
        </w:r>
      </w:hyperlink>
    </w:p>
    <w:p w14:paraId="1DC80796" w14:textId="77777777" w:rsidR="00345CE1" w:rsidRDefault="00345CE1" w:rsidP="007821EC">
      <w:pPr>
        <w:rPr>
          <w:rFonts w:ascii="Times" w:hAnsi="Times"/>
        </w:rPr>
      </w:pPr>
    </w:p>
    <w:p w14:paraId="47B7AB6D" w14:textId="77777777" w:rsidR="00345CE1" w:rsidRPr="00B21756" w:rsidRDefault="00345CE1" w:rsidP="007821EC">
      <w:pPr>
        <w:rPr>
          <w:rFonts w:ascii="Times" w:hAnsi="Times"/>
        </w:rPr>
      </w:pPr>
    </w:p>
    <w:p w14:paraId="703D87A5" w14:textId="49876DC9" w:rsidR="00B21756" w:rsidRPr="00B21756" w:rsidRDefault="00B21756" w:rsidP="000964D1">
      <w:pPr>
        <w:jc w:val="center"/>
        <w:outlineLvl w:val="0"/>
        <w:rPr>
          <w:rFonts w:ascii="Times" w:hAnsi="Times"/>
          <w:sz w:val="36"/>
          <w:szCs w:val="36"/>
        </w:rPr>
      </w:pPr>
      <w:r w:rsidRPr="00B21756">
        <w:rPr>
          <w:rFonts w:ascii="Times" w:hAnsi="Times"/>
          <w:sz w:val="36"/>
          <w:szCs w:val="36"/>
        </w:rPr>
        <w:t xml:space="preserve">Military </w:t>
      </w:r>
      <w:r w:rsidR="00411F62">
        <w:rPr>
          <w:rFonts w:ascii="Times" w:hAnsi="Times"/>
          <w:sz w:val="36"/>
          <w:szCs w:val="36"/>
        </w:rPr>
        <w:t xml:space="preserve">Records – Documenting </w:t>
      </w:r>
      <w:r w:rsidRPr="00B21756">
        <w:rPr>
          <w:rFonts w:ascii="Times" w:hAnsi="Times"/>
          <w:sz w:val="36"/>
          <w:szCs w:val="36"/>
        </w:rPr>
        <w:t>Veteran Ancestors</w:t>
      </w:r>
    </w:p>
    <w:p w14:paraId="0389C2E6" w14:textId="77777777" w:rsidR="00B21756" w:rsidRPr="00B21756" w:rsidRDefault="00B21756" w:rsidP="00B21756">
      <w:pPr>
        <w:rPr>
          <w:rFonts w:ascii="Times" w:hAnsi="Times"/>
        </w:rPr>
      </w:pPr>
    </w:p>
    <w:p w14:paraId="5706B211" w14:textId="77777777" w:rsidR="00B21756" w:rsidRPr="00B21756" w:rsidRDefault="00B21756" w:rsidP="00B21756">
      <w:pPr>
        <w:rPr>
          <w:rFonts w:ascii="Times" w:hAnsi="Times"/>
        </w:rPr>
      </w:pPr>
      <w:r w:rsidRPr="00B21756">
        <w:rPr>
          <w:rFonts w:ascii="Times" w:hAnsi="Times"/>
        </w:rPr>
        <w:t>Did Your Ancestor Serve in the United States Colored Troops (USCT?) Here’s How to Find Out</w:t>
      </w:r>
    </w:p>
    <w:p w14:paraId="36EA1F14" w14:textId="77777777" w:rsidR="00B21756" w:rsidRPr="00B21756" w:rsidRDefault="00B0123C" w:rsidP="00B21756">
      <w:pPr>
        <w:rPr>
          <w:rFonts w:ascii="Times" w:hAnsi="Times"/>
        </w:rPr>
      </w:pPr>
      <w:hyperlink r:id="rId62" w:history="1">
        <w:r w:rsidR="00B21756" w:rsidRPr="00B21756">
          <w:rPr>
            <w:rStyle w:val="Hyperlink"/>
            <w:rFonts w:ascii="Times" w:hAnsi="Times"/>
          </w:rPr>
          <w:t>https://cfh.iaamuseum.org/did-your-ancestor-serve-in-the-united-states-colored-troops-usct-heres-how-to-find-out/</w:t>
        </w:r>
      </w:hyperlink>
      <w:r w:rsidR="00B21756" w:rsidRPr="00B21756">
        <w:rPr>
          <w:rFonts w:ascii="Times" w:hAnsi="Times"/>
        </w:rPr>
        <w:t xml:space="preserve"> </w:t>
      </w:r>
    </w:p>
    <w:p w14:paraId="4EB70121" w14:textId="77777777" w:rsidR="00B21756" w:rsidRPr="00B21756" w:rsidRDefault="00B21756" w:rsidP="00B21756">
      <w:pPr>
        <w:rPr>
          <w:rFonts w:ascii="Times" w:hAnsi="Times"/>
        </w:rPr>
      </w:pPr>
    </w:p>
    <w:p w14:paraId="31E047A5" w14:textId="429CDAF4" w:rsidR="00A0065B" w:rsidRDefault="00A0065B" w:rsidP="00B21756">
      <w:pPr>
        <w:rPr>
          <w:rFonts w:ascii="Times" w:hAnsi="Times"/>
        </w:rPr>
      </w:pPr>
      <w:r>
        <w:rPr>
          <w:rFonts w:ascii="Times" w:hAnsi="Times"/>
        </w:rPr>
        <w:t>USCT Pension Files: A Rich Resource for African American Genealogy, by Bernice Bennett:</w:t>
      </w:r>
      <w:r>
        <w:rPr>
          <w:rFonts w:ascii="Times" w:hAnsi="Times"/>
        </w:rPr>
        <w:br/>
      </w:r>
      <w:hyperlink r:id="rId63" w:history="1">
        <w:r w:rsidRPr="00A0065B">
          <w:rPr>
            <w:rStyle w:val="Hyperlink"/>
          </w:rPr>
          <w:t>https://cfh.iaamuseum.org/timelines-keep-your-genealogy-research-moving-forward/</w:t>
        </w:r>
      </w:hyperlink>
    </w:p>
    <w:p w14:paraId="042945AF" w14:textId="77777777" w:rsidR="00A0065B" w:rsidRDefault="00A0065B" w:rsidP="00B21756">
      <w:pPr>
        <w:rPr>
          <w:rFonts w:ascii="Times" w:hAnsi="Times"/>
        </w:rPr>
      </w:pPr>
    </w:p>
    <w:p w14:paraId="53724FE8" w14:textId="77777777" w:rsidR="007F1620" w:rsidRPr="00B21756" w:rsidRDefault="007F1620" w:rsidP="007F1620">
      <w:pPr>
        <w:pStyle w:val="p1"/>
        <w:outlineLvl w:val="0"/>
        <w:rPr>
          <w:rFonts w:ascii="Times" w:hAnsi="Times"/>
          <w:bCs/>
          <w:sz w:val="24"/>
          <w:szCs w:val="24"/>
        </w:rPr>
      </w:pPr>
      <w:r w:rsidRPr="00B21756">
        <w:rPr>
          <w:rFonts w:ascii="Times" w:hAnsi="Times"/>
          <w:bCs/>
          <w:sz w:val="24"/>
          <w:szCs w:val="24"/>
        </w:rPr>
        <w:t>Facebook Research Group: Genealogy of the United States Colored Troops</w:t>
      </w:r>
    </w:p>
    <w:p w14:paraId="63705F48" w14:textId="77777777" w:rsidR="007F1620" w:rsidRPr="00B21756" w:rsidRDefault="00B0123C" w:rsidP="007F1620">
      <w:pPr>
        <w:pStyle w:val="p1"/>
        <w:rPr>
          <w:rFonts w:ascii="Times" w:hAnsi="Times"/>
          <w:bCs/>
          <w:sz w:val="24"/>
          <w:szCs w:val="24"/>
        </w:rPr>
      </w:pPr>
      <w:hyperlink r:id="rId64" w:history="1">
        <w:r w:rsidR="007F1620" w:rsidRPr="00B21756">
          <w:rPr>
            <w:rStyle w:val="Hyperlink"/>
            <w:rFonts w:ascii="Times" w:hAnsi="Times"/>
            <w:bCs/>
            <w:sz w:val="24"/>
            <w:szCs w:val="24"/>
          </w:rPr>
          <w:t>https://www.facebook.com/groups/USColoredTroopsGenealogy/</w:t>
        </w:r>
      </w:hyperlink>
    </w:p>
    <w:p w14:paraId="46CA2175" w14:textId="77777777" w:rsidR="007F1620" w:rsidRDefault="007F1620" w:rsidP="00B21756">
      <w:pPr>
        <w:rPr>
          <w:rFonts w:ascii="Times" w:hAnsi="Times"/>
        </w:rPr>
      </w:pPr>
    </w:p>
    <w:p w14:paraId="38EE3997" w14:textId="52E8B63B" w:rsidR="00557DED" w:rsidRDefault="00557DED" w:rsidP="00B21756">
      <w:pPr>
        <w:rPr>
          <w:rFonts w:ascii="Times" w:hAnsi="Times"/>
        </w:rPr>
      </w:pPr>
      <w:r>
        <w:rPr>
          <w:rFonts w:ascii="Times" w:hAnsi="Times"/>
        </w:rPr>
        <w:t>America’s Civil War: Louisiana Native Guards:</w:t>
      </w:r>
    </w:p>
    <w:p w14:paraId="396E2E08" w14:textId="1E02059A" w:rsidR="00557DED" w:rsidRDefault="00B0123C" w:rsidP="00B21756">
      <w:pPr>
        <w:rPr>
          <w:rFonts w:ascii="Times" w:hAnsi="Times"/>
        </w:rPr>
      </w:pPr>
      <w:hyperlink r:id="rId65" w:history="1">
        <w:r w:rsidR="00557DED" w:rsidRPr="00E335A9">
          <w:rPr>
            <w:rStyle w:val="Hyperlink"/>
            <w:rFonts w:ascii="Times" w:hAnsi="Times"/>
          </w:rPr>
          <w:t>http://www.historynet.com/americas-civil-war-louisiana-native-guards.htm</w:t>
        </w:r>
      </w:hyperlink>
      <w:r w:rsidR="00557DED">
        <w:rPr>
          <w:rFonts w:ascii="Times" w:hAnsi="Times"/>
        </w:rPr>
        <w:t xml:space="preserve"> </w:t>
      </w:r>
    </w:p>
    <w:p w14:paraId="26241EEA" w14:textId="77777777" w:rsidR="00557DED" w:rsidRDefault="00557DED" w:rsidP="00B21756">
      <w:pPr>
        <w:rPr>
          <w:rFonts w:ascii="Times" w:hAnsi="Times"/>
        </w:rPr>
      </w:pPr>
    </w:p>
    <w:p w14:paraId="5DB33809" w14:textId="77777777" w:rsidR="00B21756" w:rsidRPr="00B21756" w:rsidRDefault="00B21756" w:rsidP="00B21756">
      <w:pPr>
        <w:rPr>
          <w:rFonts w:ascii="Times" w:hAnsi="Times"/>
        </w:rPr>
      </w:pPr>
      <w:r w:rsidRPr="00B21756">
        <w:rPr>
          <w:rFonts w:ascii="Times" w:hAnsi="Times"/>
        </w:rPr>
        <w:t>Soldiers and Sailors System: Search for Civil War Soldiers and Sailors:</w:t>
      </w:r>
    </w:p>
    <w:p w14:paraId="3F79A46F" w14:textId="77777777" w:rsidR="00B21756" w:rsidRPr="00B21756" w:rsidRDefault="00B0123C" w:rsidP="00B21756">
      <w:pPr>
        <w:rPr>
          <w:rFonts w:ascii="Times" w:hAnsi="Times"/>
          <w:color w:val="0000FF" w:themeColor="hyperlink"/>
          <w:u w:val="single"/>
        </w:rPr>
      </w:pPr>
      <w:hyperlink r:id="rId66" w:history="1">
        <w:r w:rsidR="00B21756" w:rsidRPr="00B21756">
          <w:rPr>
            <w:rStyle w:val="Hyperlink"/>
            <w:rFonts w:ascii="Times" w:hAnsi="Times"/>
          </w:rPr>
          <w:t>http://www.nps.gov/civilwar/index.htm</w:t>
        </w:r>
      </w:hyperlink>
    </w:p>
    <w:p w14:paraId="38A61722" w14:textId="77777777" w:rsidR="00B21756" w:rsidRPr="00B21756" w:rsidRDefault="00B21756" w:rsidP="00B21756">
      <w:pPr>
        <w:rPr>
          <w:rFonts w:ascii="Times" w:hAnsi="Times"/>
        </w:rPr>
      </w:pPr>
    </w:p>
    <w:p w14:paraId="56D240E7" w14:textId="77777777" w:rsidR="00B21756" w:rsidRPr="00B21756" w:rsidRDefault="00B21756" w:rsidP="000964D1">
      <w:pPr>
        <w:outlineLvl w:val="0"/>
        <w:rPr>
          <w:rFonts w:ascii="Times" w:hAnsi="Times"/>
        </w:rPr>
      </w:pPr>
      <w:r w:rsidRPr="00B21756">
        <w:rPr>
          <w:rFonts w:ascii="Times" w:hAnsi="Times"/>
        </w:rPr>
        <w:t>United States Civil War Service Records of Union Colored Troops, 1863-1865</w:t>
      </w:r>
    </w:p>
    <w:p w14:paraId="5B10B7AE" w14:textId="77777777" w:rsidR="00B21756" w:rsidRPr="00B21756" w:rsidRDefault="00B0123C" w:rsidP="00B21756">
      <w:pPr>
        <w:rPr>
          <w:rFonts w:ascii="Times" w:hAnsi="Times"/>
        </w:rPr>
      </w:pPr>
      <w:hyperlink r:id="rId67" w:history="1">
        <w:r w:rsidR="00B21756" w:rsidRPr="00B21756">
          <w:rPr>
            <w:rStyle w:val="Hyperlink"/>
            <w:rFonts w:ascii="Times" w:hAnsi="Times"/>
          </w:rPr>
          <w:t>https://www.familysearch.org/search/collection/1932431</w:t>
        </w:r>
      </w:hyperlink>
    </w:p>
    <w:p w14:paraId="2B637F48" w14:textId="77777777" w:rsidR="00B21756" w:rsidRPr="00B21756" w:rsidRDefault="00B21756" w:rsidP="00B21756">
      <w:pPr>
        <w:rPr>
          <w:rFonts w:ascii="Times" w:hAnsi="Times"/>
        </w:rPr>
      </w:pPr>
    </w:p>
    <w:p w14:paraId="3A77DA09" w14:textId="2FF47C3B" w:rsidR="00B21756" w:rsidRDefault="00D4063A" w:rsidP="00B21756">
      <w:pPr>
        <w:pStyle w:val="p1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</w:rPr>
        <w:t>United States World War I Draft Registration Cards:</w:t>
      </w:r>
    </w:p>
    <w:p w14:paraId="0446ECBB" w14:textId="31ECE65F" w:rsidR="00D4063A" w:rsidRPr="00B21756" w:rsidRDefault="00B0123C" w:rsidP="00B21756">
      <w:pPr>
        <w:pStyle w:val="p1"/>
        <w:rPr>
          <w:rFonts w:ascii="Times" w:hAnsi="Times"/>
          <w:bCs/>
          <w:sz w:val="24"/>
          <w:szCs w:val="24"/>
        </w:rPr>
      </w:pPr>
      <w:hyperlink r:id="rId68" w:history="1">
        <w:r w:rsidR="00D4063A" w:rsidRPr="00E335A9">
          <w:rPr>
            <w:rStyle w:val="Hyperlink"/>
            <w:rFonts w:ascii="Times" w:hAnsi="Times"/>
            <w:bCs/>
            <w:sz w:val="24"/>
            <w:szCs w:val="24"/>
          </w:rPr>
          <w:t>https://www.familysearch.org/search/collection/1968530</w:t>
        </w:r>
      </w:hyperlink>
      <w:r w:rsidR="00D4063A">
        <w:rPr>
          <w:rFonts w:ascii="Times" w:hAnsi="Times"/>
          <w:bCs/>
          <w:sz w:val="24"/>
          <w:szCs w:val="24"/>
        </w:rPr>
        <w:t xml:space="preserve"> </w:t>
      </w:r>
    </w:p>
    <w:p w14:paraId="27C6409A" w14:textId="77777777" w:rsidR="00B21756" w:rsidRPr="00B21756" w:rsidRDefault="00B21756" w:rsidP="00B21756">
      <w:pPr>
        <w:rPr>
          <w:rFonts w:ascii="Times" w:hAnsi="Times"/>
        </w:rPr>
      </w:pPr>
    </w:p>
    <w:p w14:paraId="51E2D197" w14:textId="0FC61A99" w:rsidR="00411F62" w:rsidRDefault="00411F62" w:rsidP="00411F62">
      <w:pPr>
        <w:rPr>
          <w:rFonts w:ascii="Times" w:hAnsi="Times"/>
          <w:bCs/>
        </w:rPr>
      </w:pPr>
      <w:r w:rsidRPr="00411F62">
        <w:rPr>
          <w:rFonts w:ascii="Times" w:hAnsi="Times"/>
          <w:bCs/>
        </w:rPr>
        <w:t>United States World War II Draft Registration Cards, 1942</w:t>
      </w:r>
      <w:r>
        <w:rPr>
          <w:rFonts w:ascii="Times" w:hAnsi="Times"/>
          <w:bCs/>
        </w:rPr>
        <w:t>:</w:t>
      </w:r>
    </w:p>
    <w:p w14:paraId="6C1C2BB8" w14:textId="6AED5E92" w:rsidR="00411F62" w:rsidRPr="00411F62" w:rsidRDefault="00B0123C" w:rsidP="00411F62">
      <w:pPr>
        <w:rPr>
          <w:rFonts w:ascii="Times" w:hAnsi="Times"/>
          <w:bCs/>
        </w:rPr>
      </w:pPr>
      <w:hyperlink r:id="rId69" w:history="1">
        <w:r w:rsidR="00411F62" w:rsidRPr="00E335A9">
          <w:rPr>
            <w:rStyle w:val="Hyperlink"/>
            <w:rFonts w:ascii="Times" w:hAnsi="Times"/>
            <w:bCs/>
          </w:rPr>
          <w:t>https://www.familysearch.org/search/collection/1861144</w:t>
        </w:r>
      </w:hyperlink>
      <w:r w:rsidR="00411F62">
        <w:rPr>
          <w:rFonts w:ascii="Times" w:hAnsi="Times"/>
          <w:bCs/>
        </w:rPr>
        <w:t xml:space="preserve"> </w:t>
      </w:r>
    </w:p>
    <w:p w14:paraId="6B8B81F9" w14:textId="77777777" w:rsidR="00411F62" w:rsidRDefault="00411F62" w:rsidP="007821EC">
      <w:pPr>
        <w:rPr>
          <w:rFonts w:ascii="Times" w:hAnsi="Times"/>
        </w:rPr>
      </w:pPr>
    </w:p>
    <w:p w14:paraId="1C1EE18F" w14:textId="3499CD1A" w:rsidR="00977A05" w:rsidRDefault="00B47E8E" w:rsidP="007821EC">
      <w:pPr>
        <w:rPr>
          <w:rFonts w:ascii="Times" w:hAnsi="Times"/>
        </w:rPr>
      </w:pPr>
      <w:r>
        <w:rPr>
          <w:rFonts w:ascii="Times" w:hAnsi="Times"/>
        </w:rPr>
        <w:t>Louisiana First Registration Draft Cards, Compiled 1940-1945:</w:t>
      </w:r>
    </w:p>
    <w:p w14:paraId="35F01272" w14:textId="1010A2CF" w:rsidR="0073191D" w:rsidRPr="00B21756" w:rsidRDefault="00B0123C" w:rsidP="007821EC">
      <w:pPr>
        <w:rPr>
          <w:rFonts w:ascii="Times" w:hAnsi="Times"/>
        </w:rPr>
      </w:pPr>
      <w:hyperlink r:id="rId70" w:history="1">
        <w:r w:rsidR="00B47E8E" w:rsidRPr="00E335A9">
          <w:rPr>
            <w:rStyle w:val="Hyperlink"/>
            <w:rFonts w:ascii="Times" w:hAnsi="Times"/>
          </w:rPr>
          <w:t>https://www.familysearch.org/search/collection/1916286</w:t>
        </w:r>
      </w:hyperlink>
      <w:r w:rsidR="00B47E8E">
        <w:rPr>
          <w:rFonts w:ascii="Times" w:hAnsi="Times"/>
        </w:rPr>
        <w:t xml:space="preserve"> </w:t>
      </w:r>
    </w:p>
    <w:sectPr w:rsidR="0073191D" w:rsidRPr="00B21756" w:rsidSect="007821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EC"/>
    <w:rsid w:val="00020499"/>
    <w:rsid w:val="00026A6E"/>
    <w:rsid w:val="0003229B"/>
    <w:rsid w:val="00046F6A"/>
    <w:rsid w:val="0005351D"/>
    <w:rsid w:val="000714BD"/>
    <w:rsid w:val="0008068E"/>
    <w:rsid w:val="00080EC3"/>
    <w:rsid w:val="000964D1"/>
    <w:rsid w:val="000A3710"/>
    <w:rsid w:val="000B203A"/>
    <w:rsid w:val="000C2AA7"/>
    <w:rsid w:val="000C6830"/>
    <w:rsid w:val="000D677D"/>
    <w:rsid w:val="000D72B2"/>
    <w:rsid w:val="000F151E"/>
    <w:rsid w:val="000F1E6C"/>
    <w:rsid w:val="000F6015"/>
    <w:rsid w:val="00107D0E"/>
    <w:rsid w:val="001244D5"/>
    <w:rsid w:val="00133106"/>
    <w:rsid w:val="001504A8"/>
    <w:rsid w:val="00152FBD"/>
    <w:rsid w:val="001570F4"/>
    <w:rsid w:val="001B1221"/>
    <w:rsid w:val="001B5B56"/>
    <w:rsid w:val="001D5D3D"/>
    <w:rsid w:val="001D796A"/>
    <w:rsid w:val="001E69D5"/>
    <w:rsid w:val="001F6A9D"/>
    <w:rsid w:val="0020176C"/>
    <w:rsid w:val="00205BA5"/>
    <w:rsid w:val="00227567"/>
    <w:rsid w:val="002343BC"/>
    <w:rsid w:val="00245138"/>
    <w:rsid w:val="00260915"/>
    <w:rsid w:val="00276FC2"/>
    <w:rsid w:val="002A014D"/>
    <w:rsid w:val="002A33A4"/>
    <w:rsid w:val="002E60E1"/>
    <w:rsid w:val="00317954"/>
    <w:rsid w:val="00322E3D"/>
    <w:rsid w:val="00345CE1"/>
    <w:rsid w:val="00347BA2"/>
    <w:rsid w:val="003621BC"/>
    <w:rsid w:val="003A06CF"/>
    <w:rsid w:val="003A2B29"/>
    <w:rsid w:val="003A3D58"/>
    <w:rsid w:val="003B2688"/>
    <w:rsid w:val="003D146D"/>
    <w:rsid w:val="003E2D28"/>
    <w:rsid w:val="00410E0E"/>
    <w:rsid w:val="00411F62"/>
    <w:rsid w:val="0041498B"/>
    <w:rsid w:val="004414B0"/>
    <w:rsid w:val="00444F50"/>
    <w:rsid w:val="004701BF"/>
    <w:rsid w:val="00481488"/>
    <w:rsid w:val="00484E2E"/>
    <w:rsid w:val="004E0386"/>
    <w:rsid w:val="00520CBF"/>
    <w:rsid w:val="00536579"/>
    <w:rsid w:val="0054258A"/>
    <w:rsid w:val="00556610"/>
    <w:rsid w:val="00557DED"/>
    <w:rsid w:val="00563D6B"/>
    <w:rsid w:val="005970FA"/>
    <w:rsid w:val="005A338A"/>
    <w:rsid w:val="005A5E27"/>
    <w:rsid w:val="005B4F6D"/>
    <w:rsid w:val="005C0FFE"/>
    <w:rsid w:val="005C2012"/>
    <w:rsid w:val="005E19F9"/>
    <w:rsid w:val="006018D4"/>
    <w:rsid w:val="006212AC"/>
    <w:rsid w:val="00631035"/>
    <w:rsid w:val="00636650"/>
    <w:rsid w:val="006375DD"/>
    <w:rsid w:val="00643E81"/>
    <w:rsid w:val="006450DC"/>
    <w:rsid w:val="006468C9"/>
    <w:rsid w:val="00667AC0"/>
    <w:rsid w:val="00672EFA"/>
    <w:rsid w:val="006A3B83"/>
    <w:rsid w:val="006E6942"/>
    <w:rsid w:val="006F0B8E"/>
    <w:rsid w:val="0070138D"/>
    <w:rsid w:val="00707724"/>
    <w:rsid w:val="007149D8"/>
    <w:rsid w:val="00715F54"/>
    <w:rsid w:val="00731610"/>
    <w:rsid w:val="0073191D"/>
    <w:rsid w:val="00750531"/>
    <w:rsid w:val="00761A33"/>
    <w:rsid w:val="00764A43"/>
    <w:rsid w:val="00772BD8"/>
    <w:rsid w:val="00773A86"/>
    <w:rsid w:val="007821EC"/>
    <w:rsid w:val="007A0811"/>
    <w:rsid w:val="007A3CD7"/>
    <w:rsid w:val="007A4A3D"/>
    <w:rsid w:val="007B015E"/>
    <w:rsid w:val="007B3202"/>
    <w:rsid w:val="007B4276"/>
    <w:rsid w:val="007F1620"/>
    <w:rsid w:val="00817C00"/>
    <w:rsid w:val="00824D29"/>
    <w:rsid w:val="00835B93"/>
    <w:rsid w:val="00836C03"/>
    <w:rsid w:val="00840F8B"/>
    <w:rsid w:val="00842CAD"/>
    <w:rsid w:val="008542E4"/>
    <w:rsid w:val="00857F66"/>
    <w:rsid w:val="00880A55"/>
    <w:rsid w:val="00891FB0"/>
    <w:rsid w:val="00892C59"/>
    <w:rsid w:val="00894B0E"/>
    <w:rsid w:val="008954CD"/>
    <w:rsid w:val="008B7CD3"/>
    <w:rsid w:val="008C15FB"/>
    <w:rsid w:val="008C2129"/>
    <w:rsid w:val="00906987"/>
    <w:rsid w:val="00910597"/>
    <w:rsid w:val="009137BD"/>
    <w:rsid w:val="009368A1"/>
    <w:rsid w:val="00946D4D"/>
    <w:rsid w:val="00976F9F"/>
    <w:rsid w:val="00977A05"/>
    <w:rsid w:val="00992800"/>
    <w:rsid w:val="00997CC2"/>
    <w:rsid w:val="009C66B4"/>
    <w:rsid w:val="00A0065B"/>
    <w:rsid w:val="00A02BF0"/>
    <w:rsid w:val="00A049AA"/>
    <w:rsid w:val="00A6390F"/>
    <w:rsid w:val="00AA6AB4"/>
    <w:rsid w:val="00AB7996"/>
    <w:rsid w:val="00AD4FD8"/>
    <w:rsid w:val="00AF4BAC"/>
    <w:rsid w:val="00B0123C"/>
    <w:rsid w:val="00B066F4"/>
    <w:rsid w:val="00B21756"/>
    <w:rsid w:val="00B25AF8"/>
    <w:rsid w:val="00B47E8E"/>
    <w:rsid w:val="00B71E7F"/>
    <w:rsid w:val="00B77887"/>
    <w:rsid w:val="00B87E9A"/>
    <w:rsid w:val="00BA433A"/>
    <w:rsid w:val="00BA6250"/>
    <w:rsid w:val="00BC428A"/>
    <w:rsid w:val="00BD5DD1"/>
    <w:rsid w:val="00BE0931"/>
    <w:rsid w:val="00BF5D5F"/>
    <w:rsid w:val="00C21FA3"/>
    <w:rsid w:val="00C32753"/>
    <w:rsid w:val="00C5463A"/>
    <w:rsid w:val="00C853F4"/>
    <w:rsid w:val="00C85D7A"/>
    <w:rsid w:val="00C86D65"/>
    <w:rsid w:val="00CA46DD"/>
    <w:rsid w:val="00CB45C1"/>
    <w:rsid w:val="00CC5883"/>
    <w:rsid w:val="00CD4B84"/>
    <w:rsid w:val="00CE444D"/>
    <w:rsid w:val="00CE6C5E"/>
    <w:rsid w:val="00D14BA0"/>
    <w:rsid w:val="00D4063A"/>
    <w:rsid w:val="00D830DA"/>
    <w:rsid w:val="00D9171F"/>
    <w:rsid w:val="00D92208"/>
    <w:rsid w:val="00DB1CCA"/>
    <w:rsid w:val="00DB688B"/>
    <w:rsid w:val="00E01EE1"/>
    <w:rsid w:val="00E2083C"/>
    <w:rsid w:val="00E35BA4"/>
    <w:rsid w:val="00E52088"/>
    <w:rsid w:val="00E53F87"/>
    <w:rsid w:val="00E56842"/>
    <w:rsid w:val="00EA3F2E"/>
    <w:rsid w:val="00EB27CE"/>
    <w:rsid w:val="00EB72F9"/>
    <w:rsid w:val="00F017A5"/>
    <w:rsid w:val="00F1376A"/>
    <w:rsid w:val="00F217DF"/>
    <w:rsid w:val="00F25B2E"/>
    <w:rsid w:val="00F57683"/>
    <w:rsid w:val="00F82E69"/>
    <w:rsid w:val="00F849D0"/>
    <w:rsid w:val="00FA269F"/>
    <w:rsid w:val="00FE1033"/>
    <w:rsid w:val="00FE43AB"/>
    <w:rsid w:val="00FF151F"/>
    <w:rsid w:val="00FF2BFF"/>
    <w:rsid w:val="00FF50E2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03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21EC"/>
    <w:rPr>
      <w:color w:val="0000FF" w:themeColor="hyperlink"/>
      <w:u w:val="single"/>
    </w:rPr>
  </w:style>
  <w:style w:type="paragraph" w:customStyle="1" w:styleId="p1">
    <w:name w:val="p1"/>
    <w:basedOn w:val="Normal"/>
    <w:rsid w:val="001B1221"/>
    <w:rPr>
      <w:rFonts w:ascii="Helvetica Neue" w:hAnsi="Helvetica Neue"/>
      <w:color w:val="454545"/>
      <w:sz w:val="26"/>
      <w:szCs w:val="26"/>
    </w:rPr>
  </w:style>
  <w:style w:type="paragraph" w:customStyle="1" w:styleId="p2">
    <w:name w:val="p2"/>
    <w:basedOn w:val="Normal"/>
    <w:rsid w:val="001B1221"/>
    <w:pPr>
      <w:spacing w:after="30"/>
    </w:pPr>
    <w:rPr>
      <w:rFonts w:ascii="Helvetica Neue" w:hAnsi="Helvetica Neue"/>
      <w:color w:val="454545"/>
      <w:sz w:val="21"/>
      <w:szCs w:val="21"/>
    </w:rPr>
  </w:style>
  <w:style w:type="paragraph" w:customStyle="1" w:styleId="p3">
    <w:name w:val="p3"/>
    <w:basedOn w:val="Normal"/>
    <w:rsid w:val="001B1221"/>
    <w:rPr>
      <w:rFonts w:ascii="Helvetica Neue" w:hAnsi="Helvetica Neue"/>
      <w:color w:val="E4AF0A"/>
      <w:sz w:val="18"/>
      <w:szCs w:val="18"/>
    </w:rPr>
  </w:style>
  <w:style w:type="character" w:customStyle="1" w:styleId="apple-converted-space">
    <w:name w:val="apple-converted-space"/>
    <w:basedOn w:val="DefaultParagraphFont"/>
    <w:rsid w:val="001B1221"/>
  </w:style>
  <w:style w:type="paragraph" w:styleId="DocumentMap">
    <w:name w:val="Document Map"/>
    <w:basedOn w:val="Normal"/>
    <w:link w:val="DocumentMapChar"/>
    <w:semiHidden/>
    <w:unhideWhenUsed/>
    <w:rsid w:val="000964D1"/>
  </w:style>
  <w:style w:type="character" w:customStyle="1" w:styleId="DocumentMapChar">
    <w:name w:val="Document Map Char"/>
    <w:basedOn w:val="DefaultParagraphFont"/>
    <w:link w:val="DocumentMap"/>
    <w:semiHidden/>
    <w:rsid w:val="000964D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01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821EC"/>
    <w:rPr>
      <w:color w:val="0000FF" w:themeColor="hyperlink"/>
      <w:u w:val="single"/>
    </w:rPr>
  </w:style>
  <w:style w:type="paragraph" w:customStyle="1" w:styleId="p1">
    <w:name w:val="p1"/>
    <w:basedOn w:val="Normal"/>
    <w:rsid w:val="001B1221"/>
    <w:rPr>
      <w:rFonts w:ascii="Helvetica Neue" w:hAnsi="Helvetica Neue"/>
      <w:color w:val="454545"/>
      <w:sz w:val="26"/>
      <w:szCs w:val="26"/>
    </w:rPr>
  </w:style>
  <w:style w:type="paragraph" w:customStyle="1" w:styleId="p2">
    <w:name w:val="p2"/>
    <w:basedOn w:val="Normal"/>
    <w:rsid w:val="001B1221"/>
    <w:pPr>
      <w:spacing w:after="30"/>
    </w:pPr>
    <w:rPr>
      <w:rFonts w:ascii="Helvetica Neue" w:hAnsi="Helvetica Neue"/>
      <w:color w:val="454545"/>
      <w:sz w:val="21"/>
      <w:szCs w:val="21"/>
    </w:rPr>
  </w:style>
  <w:style w:type="paragraph" w:customStyle="1" w:styleId="p3">
    <w:name w:val="p3"/>
    <w:basedOn w:val="Normal"/>
    <w:rsid w:val="001B1221"/>
    <w:rPr>
      <w:rFonts w:ascii="Helvetica Neue" w:hAnsi="Helvetica Neue"/>
      <w:color w:val="E4AF0A"/>
      <w:sz w:val="18"/>
      <w:szCs w:val="18"/>
    </w:rPr>
  </w:style>
  <w:style w:type="character" w:customStyle="1" w:styleId="apple-converted-space">
    <w:name w:val="apple-converted-space"/>
    <w:basedOn w:val="DefaultParagraphFont"/>
    <w:rsid w:val="001B1221"/>
  </w:style>
  <w:style w:type="paragraph" w:styleId="DocumentMap">
    <w:name w:val="Document Map"/>
    <w:basedOn w:val="Normal"/>
    <w:link w:val="DocumentMapChar"/>
    <w:semiHidden/>
    <w:unhideWhenUsed/>
    <w:rsid w:val="000964D1"/>
  </w:style>
  <w:style w:type="character" w:customStyle="1" w:styleId="DocumentMapChar">
    <w:name w:val="Document Map Char"/>
    <w:basedOn w:val="DefaultParagraphFont"/>
    <w:link w:val="DocumentMap"/>
    <w:semiHidden/>
    <w:rsid w:val="000964D1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01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milysearch.org/wiki/en/Louisiana_Record_Finder" TargetMode="External"/><Relationship Id="rId18" Type="http://schemas.openxmlformats.org/officeDocument/2006/relationships/hyperlink" Target="https://cfh.iaamuseum.org/timelines-keep-your-genealogy-research-moving-forward/" TargetMode="External"/><Relationship Id="rId26" Type="http://schemas.openxmlformats.org/officeDocument/2006/relationships/hyperlink" Target="https://www.sos.la.gov/HistoricalResources/ResearchHistoricalRecords/Pages/OnlinePublicVitalRecordsIndex.aspx" TargetMode="External"/><Relationship Id="rId39" Type="http://schemas.openxmlformats.org/officeDocument/2006/relationships/hyperlink" Target="https://sites.google.com/site/onlinenewspapersite/Home/usa/la" TargetMode="External"/><Relationship Id="rId21" Type="http://schemas.openxmlformats.org/officeDocument/2006/relationships/hyperlink" Target="http://www.afrigeneas.com/library/louisiana/" TargetMode="External"/><Relationship Id="rId34" Type="http://schemas.openxmlformats.org/officeDocument/2006/relationships/hyperlink" Target="http://new.neworleanspubliclibrary.org/page/52/guide-to-african-american-genealogical-research-in-new-orleans" TargetMode="External"/><Relationship Id="rId42" Type="http://schemas.openxmlformats.org/officeDocument/2006/relationships/hyperlink" Target="http://www.mappingthefreedmensbureau.com" TargetMode="External"/><Relationship Id="rId47" Type="http://schemas.openxmlformats.org/officeDocument/2006/relationships/hyperlink" Target="https://cfh.iaamuseum.org/collections/" TargetMode="External"/><Relationship Id="rId50" Type="http://schemas.openxmlformats.org/officeDocument/2006/relationships/hyperlink" Target="https://sites.google.com/site/onlinenewspapersite/Home/usa/la" TargetMode="External"/><Relationship Id="rId55" Type="http://schemas.openxmlformats.org/officeDocument/2006/relationships/hyperlink" Target="https://www.newspapers.com/" TargetMode="External"/><Relationship Id="rId63" Type="http://schemas.openxmlformats.org/officeDocument/2006/relationships/hyperlink" Target="https://cfh.iaamuseum.org/timelines-keep-your-genealogy-research-moving-forward/" TargetMode="External"/><Relationship Id="rId68" Type="http://schemas.openxmlformats.org/officeDocument/2006/relationships/hyperlink" Target="https://www.familysearch.org/search/collection/1968530" TargetMode="External"/><Relationship Id="rId7" Type="http://schemas.openxmlformats.org/officeDocument/2006/relationships/hyperlink" Target="https://cfh.iaamuseum.org/has-familysearch-digitized-the-records-you-need-heres-how-to-check/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fh.iaamuseum.org/finding-and-telling-the-african-american-family-story-beginning-the-genealogy-journey/" TargetMode="External"/><Relationship Id="rId29" Type="http://schemas.openxmlformats.org/officeDocument/2006/relationships/hyperlink" Target="http://nutrias.org/guides/black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cfh.iaamuseum.org/find-millions-of-free-familysearch-records-for-your-area-of-research-interest/" TargetMode="External"/><Relationship Id="rId11" Type="http://schemas.openxmlformats.org/officeDocument/2006/relationships/hyperlink" Target="https://www.familysearch.org/wiki/en/African_American_Resources_for_Louisiana" TargetMode="External"/><Relationship Id="rId24" Type="http://schemas.openxmlformats.org/officeDocument/2006/relationships/hyperlink" Target="https://www.lib.lsu.edu/sites/all/files/sc/fpoc/history.html" TargetMode="External"/><Relationship Id="rId32" Type="http://schemas.openxmlformats.org/officeDocument/2006/relationships/hyperlink" Target="https://sites.google.com/site/onlinedirectorysite/Home/usa/la" TargetMode="External"/><Relationship Id="rId37" Type="http://schemas.openxmlformats.org/officeDocument/2006/relationships/hyperlink" Target="http://louisianahistoricalsociety.org/about-the-louisiana-historical-society/resources-for-research-in-new-orleans/" TargetMode="External"/><Relationship Id="rId40" Type="http://schemas.openxmlformats.org/officeDocument/2006/relationships/hyperlink" Target="https://www.familysearch.org/search/collection/1417695?collectionNameFilter=false" TargetMode="External"/><Relationship Id="rId45" Type="http://schemas.openxmlformats.org/officeDocument/2006/relationships/hyperlink" Target="https://cfh.iaamuseum.org/" TargetMode="External"/><Relationship Id="rId53" Type="http://schemas.openxmlformats.org/officeDocument/2006/relationships/hyperlink" Target="https://www.hnoc.org/database/lost-friends/index.html" TargetMode="External"/><Relationship Id="rId58" Type="http://schemas.openxmlformats.org/officeDocument/2006/relationships/hyperlink" Target="http://chroniclingamerica.loc.gov/" TargetMode="External"/><Relationship Id="rId66" Type="http://schemas.openxmlformats.org/officeDocument/2006/relationships/hyperlink" Target="http://www.nps.gov/civilwar/index.ht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milysearch.org/wiki/en/St._Landry_Parish,_Louisiana_Genealogy" TargetMode="External"/><Relationship Id="rId23" Type="http://schemas.openxmlformats.org/officeDocument/2006/relationships/hyperlink" Target="https://search.ancestry.com/search/db.aspx?dbid=1714" TargetMode="External"/><Relationship Id="rId28" Type="http://schemas.openxmlformats.org/officeDocument/2006/relationships/hyperlink" Target="https://www.familysearch.org/search/collection/1609793" TargetMode="External"/><Relationship Id="rId36" Type="http://schemas.openxmlformats.org/officeDocument/2006/relationships/hyperlink" Target="http://usgwarchives.net/la/orleans/_tpi.htm" TargetMode="External"/><Relationship Id="rId49" Type="http://schemas.openxmlformats.org/officeDocument/2006/relationships/hyperlink" Target="https://sites.google.com/site/onlinenewspapersite/Home" TargetMode="External"/><Relationship Id="rId57" Type="http://schemas.openxmlformats.org/officeDocument/2006/relationships/hyperlink" Target="http://en.wikipedia.org/wiki/African-American_newspapers" TargetMode="External"/><Relationship Id="rId61" Type="http://schemas.openxmlformats.org/officeDocument/2006/relationships/hyperlink" Target="https://rootsrevealed.blogspot.com/" TargetMode="External"/><Relationship Id="rId10" Type="http://schemas.openxmlformats.org/officeDocument/2006/relationships/hyperlink" Target="https://www.familysearch.org/wiki/en/Main_Page" TargetMode="External"/><Relationship Id="rId19" Type="http://schemas.openxmlformats.org/officeDocument/2006/relationships/hyperlink" Target="https://www.findagrave.com/" TargetMode="External"/><Relationship Id="rId31" Type="http://schemas.openxmlformats.org/officeDocument/2006/relationships/hyperlink" Target="https://selu.libguides.com/c.php?g=690266&amp;p=4881205" TargetMode="External"/><Relationship Id="rId44" Type="http://schemas.openxmlformats.org/officeDocument/2006/relationships/hyperlink" Target="http://www.census.gov/history/pdf/agcensusschedules.pdf" TargetMode="External"/><Relationship Id="rId52" Type="http://schemas.openxmlformats.org/officeDocument/2006/relationships/hyperlink" Target="https://chroniclingamerica.loc.gov/newspapers/?state=Louisiana&amp;ethnicity=&amp;language=" TargetMode="External"/><Relationship Id="rId60" Type="http://schemas.openxmlformats.org/officeDocument/2006/relationships/hyperlink" Target="http://throughthetreesblog.tumblr.com/" TargetMode="External"/><Relationship Id="rId65" Type="http://schemas.openxmlformats.org/officeDocument/2006/relationships/hyperlink" Target="http://www.historynet.com/americas-civil-war-louisiana-native-guard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h.iaamuseum.org/has-your-genealogy-research-stalled-check-the-familysearch-wiki-for-fresh-ideas/" TargetMode="External"/><Relationship Id="rId14" Type="http://schemas.openxmlformats.org/officeDocument/2006/relationships/hyperlink" Target="https://www.familysearch.org/wiki/en/Orleans_Parish,_Louisiana_Genealogy" TargetMode="External"/><Relationship Id="rId22" Type="http://schemas.openxmlformats.org/officeDocument/2006/relationships/hyperlink" Target="https://search.ancestry.com/search/db.aspx?dbid=1562" TargetMode="External"/><Relationship Id="rId27" Type="http://schemas.openxmlformats.org/officeDocument/2006/relationships/hyperlink" Target="https://www.familysearch.org/search/collection/1807364" TargetMode="External"/><Relationship Id="rId30" Type="http://schemas.openxmlformats.org/officeDocument/2006/relationships/hyperlink" Target="http://louisianadigitallibrary.org/" TargetMode="External"/><Relationship Id="rId35" Type="http://schemas.openxmlformats.org/officeDocument/2006/relationships/hyperlink" Target="http://nutrias.org/~nopl/obits/obits.htm" TargetMode="External"/><Relationship Id="rId43" Type="http://schemas.openxmlformats.org/officeDocument/2006/relationships/hyperlink" Target="https://search.ancestry.com/search/db.aspx?dbid=1276" TargetMode="External"/><Relationship Id="rId48" Type="http://schemas.openxmlformats.org/officeDocument/2006/relationships/hyperlink" Target="https://cfh.iaamuseum.org/on-demand-learning-library/" TargetMode="External"/><Relationship Id="rId56" Type="http://schemas.openxmlformats.org/officeDocument/2006/relationships/hyperlink" Target="http://libguides.marist.edu/AfricanAmericanNews" TargetMode="External"/><Relationship Id="rId64" Type="http://schemas.openxmlformats.org/officeDocument/2006/relationships/hyperlink" Target="https://www.facebook.com/groups/USColoredTroopsGenealogy/" TargetMode="External"/><Relationship Id="rId69" Type="http://schemas.openxmlformats.org/officeDocument/2006/relationships/hyperlink" Target="https://www.familysearch.org/search/collection/1861144" TargetMode="External"/><Relationship Id="rId8" Type="http://schemas.openxmlformats.org/officeDocument/2006/relationships/hyperlink" Target="https://www.familysearch.org/search/collection/list?fcs=placeId%3A37&amp;ec=region%3AUNITED_STATES%2CplaceId%3A37" TargetMode="External"/><Relationship Id="rId51" Type="http://schemas.openxmlformats.org/officeDocument/2006/relationships/hyperlink" Target="http://chroniclingamerica.loc.gov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familysearch.org/wiki/en/Louisiana_Online_Genealogy_Records" TargetMode="External"/><Relationship Id="rId17" Type="http://schemas.openxmlformats.org/officeDocument/2006/relationships/hyperlink" Target="https://cfh.iaamuseum.org/winning-gold-when-starting-genealogy/" TargetMode="External"/><Relationship Id="rId25" Type="http://schemas.openxmlformats.org/officeDocument/2006/relationships/hyperlink" Target="http://louisianadigitallibrary.org/islandora/object/fpoc-p16313coll51%3A41949" TargetMode="External"/><Relationship Id="rId33" Type="http://schemas.openxmlformats.org/officeDocument/2006/relationships/hyperlink" Target="http://library.uncg.edu/slavery/" TargetMode="External"/><Relationship Id="rId38" Type="http://schemas.openxmlformats.org/officeDocument/2006/relationships/hyperlink" Target="http://nutrias.org/guides/genguide/slavery.htm" TargetMode="External"/><Relationship Id="rId46" Type="http://schemas.openxmlformats.org/officeDocument/2006/relationships/hyperlink" Target="https://cfh.iaamuseum.org/blog/" TargetMode="External"/><Relationship Id="rId59" Type="http://schemas.openxmlformats.org/officeDocument/2006/relationships/hyperlink" Target="https://cfh.iaamuseum.org/beginning-dna-for-african-american-genealogy/" TargetMode="External"/><Relationship Id="rId67" Type="http://schemas.openxmlformats.org/officeDocument/2006/relationships/hyperlink" Target="https://www.familysearch.org/search/collection/1932431" TargetMode="External"/><Relationship Id="rId20" Type="http://schemas.openxmlformats.org/officeDocument/2006/relationships/hyperlink" Target="http://www.ibiblio.org/laslave/" TargetMode="External"/><Relationship Id="rId41" Type="http://schemas.openxmlformats.org/officeDocument/2006/relationships/hyperlink" Target="http://www.discoverfreedmen.org/" TargetMode="External"/><Relationship Id="rId54" Type="http://schemas.openxmlformats.org/officeDocument/2006/relationships/hyperlink" Target="http://www.genealogybank.com" TargetMode="External"/><Relationship Id="rId62" Type="http://schemas.openxmlformats.org/officeDocument/2006/relationships/hyperlink" Target="https://cfh.iaamuseum.org/did-your-ancestor-serve-in-the-united-states-colored-troops-usct-heres-how-to-find-out/" TargetMode="External"/><Relationship Id="rId70" Type="http://schemas.openxmlformats.org/officeDocument/2006/relationships/hyperlink" Target="https://www.familysearch.org/search/collection/1916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Wallisch, Kristy</cp:lastModifiedBy>
  <cp:revision>2</cp:revision>
  <dcterms:created xsi:type="dcterms:W3CDTF">2018-07-11T18:52:00Z</dcterms:created>
  <dcterms:modified xsi:type="dcterms:W3CDTF">2018-07-11T18:52:00Z</dcterms:modified>
</cp:coreProperties>
</file>